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05367" w14:textId="77777777" w:rsidR="007C5533" w:rsidRPr="006C3259" w:rsidRDefault="007C5533" w:rsidP="007C5533">
      <w:pPr>
        <w:ind w:right="992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43720D" w14:textId="77777777" w:rsidR="00661246" w:rsidRPr="00661246" w:rsidRDefault="00661246" w:rsidP="0066124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block-67048201"/>
      <w:bookmarkStart w:id="1" w:name="block-66029224"/>
      <w:r w:rsidRPr="00661246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14:paraId="257B36DD" w14:textId="77777777" w:rsidR="00661246" w:rsidRPr="00661246" w:rsidRDefault="00661246" w:rsidP="0066124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1246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661246">
        <w:rPr>
          <w:rFonts w:ascii="Times New Roman" w:eastAsia="Times New Roman" w:hAnsi="Times New Roman" w:cs="Times New Roman"/>
          <w:b/>
          <w:sz w:val="24"/>
          <w:szCs w:val="24"/>
        </w:rPr>
        <w:t>Ачирская</w:t>
      </w:r>
      <w:proofErr w:type="spellEnd"/>
      <w:r w:rsidRPr="00661246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14:paraId="02F48379" w14:textId="77777777" w:rsidR="00661246" w:rsidRPr="00661246" w:rsidRDefault="00661246" w:rsidP="006612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6124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809"/>
        <w:gridCol w:w="4776"/>
      </w:tblGrid>
      <w:tr w:rsidR="00661246" w:rsidRPr="00661246" w14:paraId="4F4C1C85" w14:textId="77777777" w:rsidTr="00771875">
        <w:tc>
          <w:tcPr>
            <w:tcW w:w="4928" w:type="dxa"/>
            <w:hideMark/>
          </w:tcPr>
          <w:p w14:paraId="79645B7F" w14:textId="77777777" w:rsidR="00661246" w:rsidRPr="00661246" w:rsidRDefault="00661246" w:rsidP="00661246">
            <w:pPr>
              <w:rPr>
                <w:sz w:val="24"/>
                <w:szCs w:val="24"/>
                <w:lang w:val="ru-RU"/>
              </w:rPr>
            </w:pPr>
            <w:r w:rsidRPr="00661246">
              <w:rPr>
                <w:rFonts w:ascii="Calibri" w:eastAsia="Calibri" w:hAnsi="Calibri"/>
                <w:sz w:val="24"/>
                <w:szCs w:val="24"/>
                <w:lang w:val="ru-RU"/>
              </w:rPr>
              <w:t>Рассмотрено на методическом совете</w:t>
            </w:r>
          </w:p>
          <w:p w14:paraId="1A170D3B" w14:textId="77777777" w:rsidR="00661246" w:rsidRPr="00661246" w:rsidRDefault="00661246" w:rsidP="00661246">
            <w:pPr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661246">
              <w:rPr>
                <w:rFonts w:ascii="Calibri" w:eastAsia="Calibri" w:hAnsi="Calibri"/>
                <w:sz w:val="24"/>
                <w:szCs w:val="24"/>
                <w:lang w:val="ru-RU"/>
              </w:rPr>
              <w:t xml:space="preserve">Руководитель МО ______ </w:t>
            </w:r>
            <w:proofErr w:type="spellStart"/>
            <w:proofErr w:type="gramStart"/>
            <w:r w:rsidRPr="00661246">
              <w:rPr>
                <w:rFonts w:ascii="Calibri" w:eastAsia="Calibri" w:hAnsi="Calibri"/>
                <w:sz w:val="24"/>
                <w:szCs w:val="24"/>
                <w:lang w:val="ru-RU"/>
              </w:rPr>
              <w:t>Барсукова</w:t>
            </w:r>
            <w:proofErr w:type="spellEnd"/>
            <w:r w:rsidRPr="00661246">
              <w:rPr>
                <w:rFonts w:ascii="Calibri" w:eastAsia="Calibri" w:hAnsi="Calibri"/>
                <w:sz w:val="24"/>
                <w:szCs w:val="24"/>
                <w:lang w:val="ru-RU"/>
              </w:rPr>
              <w:t xml:space="preserve">  А.Р.</w:t>
            </w:r>
            <w:proofErr w:type="gramEnd"/>
          </w:p>
          <w:p w14:paraId="01633ED1" w14:textId="77777777" w:rsidR="00661246" w:rsidRPr="00661246" w:rsidRDefault="00661246" w:rsidP="00661246">
            <w:pPr>
              <w:rPr>
                <w:rFonts w:ascii="Calibri" w:eastAsia="Calibri" w:hAnsi="Calibri"/>
                <w:sz w:val="24"/>
                <w:szCs w:val="24"/>
              </w:rPr>
            </w:pPr>
            <w:proofErr w:type="spellStart"/>
            <w:r w:rsidRPr="00661246">
              <w:rPr>
                <w:rFonts w:ascii="Calibri" w:eastAsia="Calibri" w:hAnsi="Calibri"/>
                <w:bCs/>
                <w:sz w:val="24"/>
                <w:szCs w:val="24"/>
              </w:rPr>
              <w:t>Протокол</w:t>
            </w:r>
            <w:proofErr w:type="spellEnd"/>
            <w:r w:rsidRPr="00661246">
              <w:rPr>
                <w:rFonts w:ascii="Calibri" w:eastAsia="Calibri" w:hAnsi="Calibri"/>
                <w:bCs/>
                <w:sz w:val="24"/>
                <w:szCs w:val="24"/>
              </w:rPr>
              <w:t xml:space="preserve"> № 1 </w:t>
            </w:r>
            <w:proofErr w:type="spellStart"/>
            <w:r w:rsidRPr="00661246">
              <w:rPr>
                <w:rFonts w:ascii="Calibri" w:eastAsia="Calibri" w:hAnsi="Calibri"/>
                <w:bCs/>
                <w:sz w:val="24"/>
                <w:szCs w:val="24"/>
              </w:rPr>
              <w:t>от</w:t>
            </w:r>
            <w:proofErr w:type="spellEnd"/>
            <w:r w:rsidRPr="00661246">
              <w:rPr>
                <w:rFonts w:ascii="Calibri" w:eastAsia="Calibri" w:hAnsi="Calibri"/>
                <w:bCs/>
                <w:sz w:val="24"/>
                <w:szCs w:val="24"/>
              </w:rPr>
              <w:t xml:space="preserve">  «29» 08.2025г</w:t>
            </w:r>
          </w:p>
        </w:tc>
        <w:tc>
          <w:tcPr>
            <w:tcW w:w="4929" w:type="dxa"/>
            <w:hideMark/>
          </w:tcPr>
          <w:p w14:paraId="576D9C1C" w14:textId="77777777" w:rsidR="00661246" w:rsidRPr="00661246" w:rsidRDefault="00661246" w:rsidP="00661246">
            <w:pPr>
              <w:ind w:right="480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66124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       Согласовано</w:t>
            </w:r>
          </w:p>
          <w:p w14:paraId="230AC341" w14:textId="77777777" w:rsidR="00661246" w:rsidRPr="00661246" w:rsidRDefault="00661246" w:rsidP="00661246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66124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Заместитель директора по УВР</w:t>
            </w:r>
          </w:p>
          <w:p w14:paraId="6EF154D3" w14:textId="77777777" w:rsidR="00661246" w:rsidRPr="00661246" w:rsidRDefault="00661246" w:rsidP="00661246">
            <w:pPr>
              <w:ind w:right="480"/>
              <w:jc w:val="center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66124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_________</w:t>
            </w:r>
            <w:proofErr w:type="spellStart"/>
            <w:r w:rsidRPr="0066124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Барсукова</w:t>
            </w:r>
            <w:proofErr w:type="spellEnd"/>
            <w:r w:rsidRPr="0066124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З.Т.  </w:t>
            </w:r>
          </w:p>
          <w:p w14:paraId="3B50160B" w14:textId="77777777" w:rsidR="00661246" w:rsidRPr="00661246" w:rsidRDefault="00661246" w:rsidP="00661246">
            <w:pPr>
              <w:ind w:right="480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66124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   </w:t>
            </w:r>
            <w:r w:rsidRPr="00661246">
              <w:rPr>
                <w:rFonts w:ascii="Calibri" w:eastAsia="Calibri" w:hAnsi="Calibri"/>
                <w:bCs/>
                <w:sz w:val="24"/>
                <w:szCs w:val="24"/>
              </w:rPr>
              <w:t>«29</w:t>
            </w:r>
            <w:proofErr w:type="gramStart"/>
            <w:r w:rsidRPr="00661246">
              <w:rPr>
                <w:rFonts w:ascii="Calibri" w:eastAsia="Calibri" w:hAnsi="Calibri"/>
                <w:bCs/>
                <w:sz w:val="24"/>
                <w:szCs w:val="24"/>
              </w:rPr>
              <w:t>»  08</w:t>
            </w:r>
            <w:proofErr w:type="gramEnd"/>
            <w:r w:rsidRPr="00661246">
              <w:rPr>
                <w:rFonts w:ascii="Calibri" w:eastAsia="Calibri" w:hAnsi="Calibri"/>
                <w:bCs/>
                <w:sz w:val="24"/>
                <w:szCs w:val="24"/>
              </w:rPr>
              <w:t xml:space="preserve">. 2025г.                                                               </w:t>
            </w:r>
          </w:p>
          <w:p w14:paraId="0A6A7359" w14:textId="77777777" w:rsidR="00661246" w:rsidRPr="00661246" w:rsidRDefault="00661246" w:rsidP="00661246">
            <w:pPr>
              <w:jc w:val="right"/>
              <w:rPr>
                <w:rFonts w:ascii="Calibri" w:eastAsia="Calibri" w:hAnsi="Calibri"/>
                <w:sz w:val="24"/>
                <w:szCs w:val="24"/>
              </w:rPr>
            </w:pPr>
            <w:r w:rsidRPr="00661246">
              <w:rPr>
                <w:rFonts w:ascii="Calibri" w:eastAsia="Calibri" w:hAnsi="Calibri"/>
                <w:bCs/>
                <w:sz w:val="24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4929" w:type="dxa"/>
            <w:hideMark/>
          </w:tcPr>
          <w:p w14:paraId="30D7DE85" w14:textId="77777777" w:rsidR="00661246" w:rsidRPr="00661246" w:rsidRDefault="00661246" w:rsidP="00661246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66124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Утверждаю</w:t>
            </w:r>
          </w:p>
          <w:p w14:paraId="64806F34" w14:textId="77777777" w:rsidR="00661246" w:rsidRPr="00661246" w:rsidRDefault="00661246" w:rsidP="00661246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66124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124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И.о</w:t>
            </w:r>
            <w:proofErr w:type="spellEnd"/>
            <w:r w:rsidRPr="0066124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. директора школы</w:t>
            </w:r>
          </w:p>
          <w:p w14:paraId="2E370465" w14:textId="77777777" w:rsidR="00661246" w:rsidRPr="00661246" w:rsidRDefault="00661246" w:rsidP="00661246">
            <w:pPr>
              <w:jc w:val="right"/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66124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________</w:t>
            </w:r>
            <w:proofErr w:type="spellStart"/>
            <w:r w:rsidRPr="0066124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Барсукова</w:t>
            </w:r>
            <w:proofErr w:type="spellEnd"/>
            <w:r w:rsidRPr="00661246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З. Т.</w:t>
            </w:r>
          </w:p>
          <w:p w14:paraId="0FB05CC1" w14:textId="77777777" w:rsidR="00661246" w:rsidRPr="00661246" w:rsidRDefault="00661246" w:rsidP="00661246">
            <w:pPr>
              <w:jc w:val="right"/>
              <w:rPr>
                <w:rFonts w:ascii="Calibri" w:eastAsia="Calibri" w:hAnsi="Calibri"/>
                <w:bCs/>
                <w:sz w:val="24"/>
                <w:szCs w:val="24"/>
              </w:rPr>
            </w:pPr>
            <w:proofErr w:type="spellStart"/>
            <w:proofErr w:type="gramStart"/>
            <w:r w:rsidRPr="00661246">
              <w:rPr>
                <w:rFonts w:ascii="Calibri" w:eastAsia="Calibri" w:hAnsi="Calibri"/>
                <w:bCs/>
                <w:sz w:val="24"/>
                <w:szCs w:val="24"/>
              </w:rPr>
              <w:t>приказ</w:t>
            </w:r>
            <w:proofErr w:type="spellEnd"/>
            <w:proofErr w:type="gramEnd"/>
            <w:r w:rsidRPr="00661246">
              <w:rPr>
                <w:rFonts w:ascii="Calibri" w:eastAsia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 w:rsidRPr="00661246">
              <w:rPr>
                <w:rFonts w:ascii="Calibri" w:eastAsia="Calibri" w:hAnsi="Calibri"/>
                <w:bCs/>
                <w:sz w:val="24"/>
                <w:szCs w:val="24"/>
              </w:rPr>
              <w:t>от</w:t>
            </w:r>
            <w:proofErr w:type="spellEnd"/>
            <w:r w:rsidRPr="00661246">
              <w:rPr>
                <w:rFonts w:ascii="Calibri" w:eastAsia="Calibri" w:hAnsi="Calibri"/>
                <w:bCs/>
                <w:sz w:val="24"/>
                <w:szCs w:val="24"/>
              </w:rPr>
              <w:t xml:space="preserve"> «29» 08.2025г. №163</w:t>
            </w:r>
            <w:r w:rsidRPr="00661246">
              <w:rPr>
                <w:rFonts w:ascii="Calibri" w:eastAsia="Calibri" w:hAnsi="Calibri" w:cs="Calibri"/>
                <w:bCs/>
                <w:sz w:val="24"/>
                <w:szCs w:val="24"/>
              </w:rPr>
              <w:t>/</w:t>
            </w:r>
            <w:r w:rsidRPr="00661246">
              <w:rPr>
                <w:rFonts w:ascii="Calibri" w:eastAsia="Calibri" w:hAnsi="Calibri"/>
                <w:bCs/>
                <w:sz w:val="24"/>
                <w:szCs w:val="24"/>
              </w:rPr>
              <w:t>3</w:t>
            </w:r>
          </w:p>
          <w:p w14:paraId="7BE30537" w14:textId="77777777" w:rsidR="00661246" w:rsidRPr="00661246" w:rsidRDefault="00661246" w:rsidP="00661246">
            <w:pPr>
              <w:jc w:val="right"/>
              <w:rPr>
                <w:rFonts w:ascii="Calibri" w:eastAsia="Calibri" w:hAnsi="Calibri"/>
                <w:sz w:val="24"/>
                <w:szCs w:val="24"/>
              </w:rPr>
            </w:pPr>
            <w:proofErr w:type="spellStart"/>
            <w:r w:rsidRPr="00661246">
              <w:rPr>
                <w:rFonts w:ascii="Calibri" w:eastAsia="Calibri" w:hAnsi="Calibri"/>
                <w:bCs/>
                <w:sz w:val="24"/>
                <w:szCs w:val="24"/>
              </w:rPr>
              <w:t>педсовет</w:t>
            </w:r>
            <w:proofErr w:type="spellEnd"/>
            <w:r w:rsidRPr="00661246">
              <w:rPr>
                <w:rFonts w:ascii="Calibri" w:eastAsia="Calibri" w:hAnsi="Calibri"/>
                <w:bCs/>
                <w:sz w:val="24"/>
                <w:szCs w:val="24"/>
              </w:rPr>
              <w:t xml:space="preserve">№ 1   </w:t>
            </w:r>
          </w:p>
        </w:tc>
      </w:tr>
    </w:tbl>
    <w:p w14:paraId="35EEF8CD" w14:textId="77777777" w:rsidR="00661246" w:rsidRPr="00661246" w:rsidRDefault="00661246" w:rsidP="006612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BCBAC30" w14:textId="77777777" w:rsidR="00661246" w:rsidRPr="00661246" w:rsidRDefault="00661246" w:rsidP="0066124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996D80" w14:textId="77777777" w:rsidR="00661246" w:rsidRPr="00661246" w:rsidRDefault="00661246" w:rsidP="006612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1246">
        <w:rPr>
          <w:rFonts w:ascii="Times New Roman" w:eastAsia="Times New Roman" w:hAnsi="Times New Roman" w:cs="Times New Roman"/>
          <w:sz w:val="28"/>
          <w:szCs w:val="28"/>
        </w:rPr>
        <w:t>РАБОЧАЯ ПРОГРАММА</w:t>
      </w:r>
    </w:p>
    <w:p w14:paraId="177FA1BE" w14:textId="5A4EE9CC" w:rsidR="00661246" w:rsidRPr="00661246" w:rsidRDefault="00661246" w:rsidP="00661246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661246">
        <w:rPr>
          <w:rFonts w:ascii="Times New Roman" w:hAnsi="Times New Roman" w:cs="Times New Roman"/>
          <w:sz w:val="28"/>
          <w:szCs w:val="28"/>
        </w:rPr>
        <w:t>по э</w:t>
      </w:r>
      <w:r w:rsidR="00FE33AE">
        <w:rPr>
          <w:rFonts w:ascii="Times New Roman" w:hAnsi="Times New Roman" w:cs="Times New Roman"/>
          <w:sz w:val="28"/>
          <w:szCs w:val="28"/>
        </w:rPr>
        <w:t>лективному курсу «Подготовка к ЕГЭ по обществознанию</w:t>
      </w:r>
      <w:bookmarkStart w:id="2" w:name="_GoBack"/>
      <w:bookmarkEnd w:id="2"/>
      <w:r w:rsidRPr="00661246">
        <w:rPr>
          <w:rFonts w:ascii="Times New Roman" w:hAnsi="Times New Roman" w:cs="Times New Roman"/>
          <w:sz w:val="28"/>
          <w:szCs w:val="28"/>
        </w:rPr>
        <w:t>»</w:t>
      </w:r>
    </w:p>
    <w:p w14:paraId="166CC5C0" w14:textId="1833E24F" w:rsidR="00661246" w:rsidRPr="00661246" w:rsidRDefault="00661246" w:rsidP="00661246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661246">
        <w:rPr>
          <w:rFonts w:ascii="Times New Roman" w:hAnsi="Times New Roman" w:cs="Times New Roman"/>
          <w:sz w:val="28"/>
          <w:szCs w:val="28"/>
        </w:rPr>
        <w:t xml:space="preserve"> для 11класса</w:t>
      </w:r>
    </w:p>
    <w:p w14:paraId="1BF4D7D0" w14:textId="596C922A" w:rsidR="00661246" w:rsidRPr="00661246" w:rsidRDefault="00661246" w:rsidP="00661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080940" w14:textId="77777777" w:rsidR="00661246" w:rsidRPr="00661246" w:rsidRDefault="00661246" w:rsidP="0066124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E57A90E" w14:textId="77777777" w:rsidR="00661246" w:rsidRPr="00661246" w:rsidRDefault="00661246" w:rsidP="006612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3FD3888" w14:textId="77777777" w:rsidR="00661246" w:rsidRPr="00661246" w:rsidRDefault="00661246" w:rsidP="0066124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6124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6E86F5" w14:textId="77777777" w:rsidR="00661246" w:rsidRPr="00661246" w:rsidRDefault="00661246" w:rsidP="0066124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124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661246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Составитель программы:</w:t>
      </w:r>
    </w:p>
    <w:p w14:paraId="5F3C3EC4" w14:textId="77777777" w:rsidR="00661246" w:rsidRPr="00661246" w:rsidRDefault="00661246" w:rsidP="0066124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1246">
        <w:rPr>
          <w:rFonts w:ascii="Times New Roman" w:eastAsia="Times New Roman" w:hAnsi="Times New Roman" w:cs="Times New Roman"/>
          <w:b/>
          <w:bCs/>
          <w:sz w:val="24"/>
          <w:szCs w:val="24"/>
        </w:rPr>
        <w:t>Учитель обществознания Барсуков Р.Н.</w:t>
      </w:r>
    </w:p>
    <w:p w14:paraId="2540D646" w14:textId="77777777" w:rsidR="00661246" w:rsidRPr="00661246" w:rsidRDefault="00661246" w:rsidP="006612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68F294" w14:textId="77777777" w:rsidR="00661246" w:rsidRPr="00661246" w:rsidRDefault="00661246" w:rsidP="006612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12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д. </w:t>
      </w:r>
      <w:proofErr w:type="spellStart"/>
      <w:r w:rsidRPr="00661246">
        <w:rPr>
          <w:rFonts w:ascii="Times New Roman" w:eastAsia="Times New Roman" w:hAnsi="Times New Roman" w:cs="Times New Roman"/>
          <w:b/>
          <w:bCs/>
          <w:sz w:val="24"/>
          <w:szCs w:val="24"/>
        </w:rPr>
        <w:t>Ачиры</w:t>
      </w:r>
      <w:proofErr w:type="spellEnd"/>
    </w:p>
    <w:p w14:paraId="2C2EE59E" w14:textId="77777777" w:rsidR="00661246" w:rsidRPr="00661246" w:rsidRDefault="00661246" w:rsidP="0066124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2BADAD" w14:textId="77777777" w:rsidR="00661246" w:rsidRPr="00661246" w:rsidRDefault="00661246" w:rsidP="00661246">
      <w:pPr>
        <w:spacing w:after="0" w:line="360" w:lineRule="auto"/>
        <w:jc w:val="center"/>
        <w:rPr>
          <w:rFonts w:ascii="Calibri" w:eastAsia="Calibri" w:hAnsi="Calibri" w:cs="Times New Roman"/>
          <w:lang w:eastAsia="en-US"/>
        </w:rPr>
        <w:sectPr w:rsidR="00661246" w:rsidRPr="00661246">
          <w:pgSz w:w="16383" w:h="11906" w:orient="landscape"/>
          <w:pgMar w:top="1701" w:right="1134" w:bottom="850" w:left="1134" w:header="720" w:footer="720" w:gutter="0"/>
          <w:cols w:space="720"/>
        </w:sectPr>
      </w:pPr>
      <w:r w:rsidRPr="00661246">
        <w:rPr>
          <w:rFonts w:ascii="Times New Roman" w:eastAsia="Times New Roman" w:hAnsi="Times New Roman" w:cs="Times New Roman"/>
          <w:b/>
          <w:bCs/>
          <w:sz w:val="24"/>
          <w:szCs w:val="24"/>
        </w:rPr>
        <w:t>2025 год</w:t>
      </w:r>
      <w:bookmarkStart w:id="3" w:name="block-66097615"/>
      <w:bookmarkStart w:id="4" w:name="block-66103251"/>
      <w:bookmarkEnd w:id="3"/>
      <w:bookmarkEnd w:id="4"/>
    </w:p>
    <w:bookmarkEnd w:id="0"/>
    <w:bookmarkEnd w:id="1"/>
    <w:p w14:paraId="091C701C" w14:textId="77777777" w:rsidR="007C5533" w:rsidRPr="006C3259" w:rsidRDefault="007C5533" w:rsidP="007C5533">
      <w:pPr>
        <w:ind w:right="992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05A5E9" w14:textId="77777777" w:rsidR="007C5533" w:rsidRPr="006C3259" w:rsidRDefault="007C5533" w:rsidP="007C5533">
      <w:pPr>
        <w:ind w:right="992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BA96EA" w14:textId="77777777" w:rsidR="007C5533" w:rsidRPr="006C3259" w:rsidRDefault="007C5533" w:rsidP="007C5533">
      <w:pPr>
        <w:ind w:right="992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90B222" w14:textId="77777777" w:rsidR="00786DCD" w:rsidRDefault="00786DCD" w:rsidP="007C5533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57280FF" w14:textId="77777777" w:rsidR="00EF219C" w:rsidRPr="00661246" w:rsidRDefault="00EF219C" w:rsidP="007C5533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61246">
        <w:rPr>
          <w:rFonts w:ascii="Times New Roman" w:hAnsi="Times New Roman" w:cs="Times New Roman"/>
          <w:color w:val="000000"/>
          <w:sz w:val="24"/>
          <w:szCs w:val="24"/>
        </w:rPr>
        <w:t>Пояснительная записка</w:t>
      </w:r>
    </w:p>
    <w:p w14:paraId="64CB78B9" w14:textId="77777777" w:rsidR="004007CE" w:rsidRPr="00661246" w:rsidRDefault="004007CE" w:rsidP="007C5533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E332FC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>Программа элективного курса "Подготовка к ЕГЭ по обществознанию" предназначена для учащихся 11 класса, мотивированных на сдачу вступительного экзамен</w:t>
      </w:r>
      <w:r w:rsidR="00AF19A9" w:rsidRPr="00661246">
        <w:rPr>
          <w:color w:val="000000"/>
        </w:rPr>
        <w:t xml:space="preserve">а в форме ЕГЭ и </w:t>
      </w:r>
      <w:r w:rsidR="00783BA1" w:rsidRPr="00661246">
        <w:rPr>
          <w:color w:val="000000"/>
        </w:rPr>
        <w:t>рассчитана на 34 часа</w:t>
      </w:r>
      <w:r w:rsidRPr="00661246">
        <w:rPr>
          <w:color w:val="000000"/>
        </w:rPr>
        <w:t xml:space="preserve">. Составлена на основе </w:t>
      </w:r>
      <w:proofErr w:type="gramStart"/>
      <w:r w:rsidRPr="00661246">
        <w:rPr>
          <w:color w:val="000000"/>
        </w:rPr>
        <w:t>спецификации</w:t>
      </w:r>
      <w:r w:rsidR="00F039AF" w:rsidRPr="00661246">
        <w:rPr>
          <w:color w:val="000000"/>
        </w:rPr>
        <w:t xml:space="preserve">  </w:t>
      </w:r>
      <w:r w:rsidRPr="00661246">
        <w:rPr>
          <w:color w:val="000000"/>
        </w:rPr>
        <w:t>контрольных</w:t>
      </w:r>
      <w:proofErr w:type="gramEnd"/>
      <w:r w:rsidRPr="00661246">
        <w:rPr>
          <w:color w:val="000000"/>
        </w:rPr>
        <w:t xml:space="preserve"> измерительных материалов для проведения единого государственного экзамена по обществознанию. Курс является практико-ориентированным, призван помочь будущим выпускникам овладеть ключевыми познавательными и информационно-коммуникативными компетенциями, средствами контрольно-измерительных материалов ЕГЭ по обществознанию. Ученики смогут осмыслить стратегию собственных действий при операциях с понятиями, работе с диаграммами и статистической информацией, текстами различного вида, проблемно-познавательными заданиями, достигнут определенной свободы в выборе эссе.</w:t>
      </w:r>
    </w:p>
    <w:p w14:paraId="6327EF52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>Данный курс включает в себя основы философии, социологии, политологии, экономики, культурологи, теории цивилизаций, правоведения.</w:t>
      </w:r>
    </w:p>
    <w:p w14:paraId="0E150DB6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>Ключевой задачей является раскрытие особенностей развития основных сфер жизни современного общества — духовной культуры, экономической, политической, социальной и правовой. Курс ориентирован на Обязательный минимум содержания образования по обществоведению для средней (полной) школы и соответствует требованиям, предъявляемым современным образовательным стандартом.</w:t>
      </w:r>
    </w:p>
    <w:p w14:paraId="58BBA854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>Данная рабочая программа ориентирована на обучающихся 11 класса и реализуется на основе следующих документов:</w:t>
      </w:r>
    </w:p>
    <w:p w14:paraId="3235749C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  <w:shd w:val="clear" w:color="auto" w:fill="FFFFFF"/>
        </w:rPr>
        <w:t>  Распоряжение Рособрнадзора № 794-10 от 23.03.2015 «Об установлении минимального количества баллов единого государственного экзамена, необходимого для поступления на обучение по программам бакалавриата и программам специалитета, и минимального количества баллов единого государственного экзамена, подтверждающего освоение образовательной программы среднего общего образования»</w:t>
      </w:r>
    </w:p>
    <w:p w14:paraId="47C75332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>- федерального компонента государственного стандарта общего образования по обществознанию (от 05.03.2004 №1089);</w:t>
      </w:r>
    </w:p>
    <w:p w14:paraId="44CF8CCA" w14:textId="6191CD40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>- демонстрационного варианта контрольных измерительных материалов единого</w:t>
      </w:r>
      <w:r w:rsidR="003B7F4D">
        <w:rPr>
          <w:color w:val="000000"/>
        </w:rPr>
        <w:t xml:space="preserve"> государственного экзамена 2025 </w:t>
      </w:r>
      <w:r w:rsidRPr="00661246">
        <w:rPr>
          <w:color w:val="000000"/>
        </w:rPr>
        <w:t>года по обществознанию;</w:t>
      </w:r>
    </w:p>
    <w:p w14:paraId="6959033D" w14:textId="7C6E07E4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lastRenderedPageBreak/>
        <w:t>- кодификатора элементов содержания и требований к уровню подготовки выпускников общеобразовательных</w:t>
      </w:r>
      <w:r w:rsidR="00783BA1" w:rsidRPr="00661246">
        <w:rPr>
          <w:color w:val="000000"/>
        </w:rPr>
        <w:t xml:space="preserve"> </w:t>
      </w:r>
      <w:r w:rsidR="003B7F4D">
        <w:rPr>
          <w:color w:val="000000"/>
        </w:rPr>
        <w:t>учреждений для проведения в 2025</w:t>
      </w:r>
      <w:r w:rsidRPr="00661246">
        <w:rPr>
          <w:color w:val="000000"/>
        </w:rPr>
        <w:t xml:space="preserve"> году единого государственного экзамена по обществознанию;</w:t>
      </w:r>
    </w:p>
    <w:p w14:paraId="16DE1D8B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>Программа по обществознанию предназначена для обучающи</w:t>
      </w:r>
      <w:r w:rsidR="00783BA1" w:rsidRPr="00661246">
        <w:rPr>
          <w:color w:val="000000"/>
        </w:rPr>
        <w:t>хся 11 класса и рассчитана на 34 часа</w:t>
      </w:r>
      <w:r w:rsidRPr="00661246">
        <w:rPr>
          <w:color w:val="000000"/>
        </w:rPr>
        <w:t xml:space="preserve"> (1 час в неделю).</w:t>
      </w:r>
    </w:p>
    <w:p w14:paraId="622023ED" w14:textId="613E4947" w:rsidR="00EF219C" w:rsidRPr="00661246" w:rsidRDefault="00783BA1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>Срок реализации прог</w:t>
      </w:r>
      <w:r w:rsidR="003B7F4D">
        <w:rPr>
          <w:color w:val="000000"/>
        </w:rPr>
        <w:t>раммы: 2025-2026</w:t>
      </w:r>
      <w:r w:rsidR="00EF219C" w:rsidRPr="00661246">
        <w:rPr>
          <w:color w:val="000000"/>
        </w:rPr>
        <w:t xml:space="preserve"> </w:t>
      </w:r>
      <w:proofErr w:type="spellStart"/>
      <w:r w:rsidR="00EF219C" w:rsidRPr="00661246">
        <w:rPr>
          <w:color w:val="000000"/>
        </w:rPr>
        <w:t>уч.год</w:t>
      </w:r>
      <w:proofErr w:type="spellEnd"/>
      <w:r w:rsidR="00EF219C" w:rsidRPr="00661246">
        <w:rPr>
          <w:color w:val="000000"/>
        </w:rPr>
        <w:t>.</w:t>
      </w:r>
    </w:p>
    <w:p w14:paraId="060F316A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 xml:space="preserve">Цель </w:t>
      </w:r>
      <w:proofErr w:type="gramStart"/>
      <w:r w:rsidRPr="00661246">
        <w:rPr>
          <w:color w:val="000000"/>
        </w:rPr>
        <w:t>–  целенаправленная</w:t>
      </w:r>
      <w:proofErr w:type="gramEnd"/>
      <w:r w:rsidRPr="00661246">
        <w:rPr>
          <w:color w:val="000000"/>
        </w:rPr>
        <w:t xml:space="preserve"> и качественная подготовка учащихся к новой форме аттестации – ЕГЭ; повторение тем, вызывающих наибольшие трудности содержательного характера.</w:t>
      </w:r>
    </w:p>
    <w:p w14:paraId="0FE75BB8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>  Для достижения поставленных целей наиболее целесообразными являются различные формы занятий: лекции, практикумы, тренировочные материалы и др.</w:t>
      </w:r>
    </w:p>
    <w:p w14:paraId="39B65BC4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>Задачи курса:</w:t>
      </w:r>
    </w:p>
    <w:p w14:paraId="23EB3157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7"/>
        <w:contextualSpacing/>
        <w:jc w:val="both"/>
        <w:rPr>
          <w:color w:val="000000"/>
        </w:rPr>
      </w:pPr>
      <w:r w:rsidRPr="00661246">
        <w:rPr>
          <w:color w:val="000000"/>
        </w:rPr>
        <w:t xml:space="preserve">-повторение курса обществознания; - формирование умений и </w:t>
      </w:r>
      <w:proofErr w:type="gramStart"/>
      <w:r w:rsidRPr="00661246">
        <w:rPr>
          <w:color w:val="000000"/>
        </w:rPr>
        <w:t>навыков  решения</w:t>
      </w:r>
      <w:proofErr w:type="gramEnd"/>
      <w:r w:rsidRPr="00661246">
        <w:rPr>
          <w:color w:val="000000"/>
        </w:rPr>
        <w:t xml:space="preserve"> тестовых заданий; - знакомство со структурой и содержанием контрольных измерительных материалов по предмету - формирование позитивного отношения к процедуре ЕГЭ по обществознанию.</w:t>
      </w:r>
    </w:p>
    <w:p w14:paraId="10D0A6DB" w14:textId="77777777" w:rsidR="00EF219C" w:rsidRPr="00661246" w:rsidRDefault="00EF219C" w:rsidP="00DE6AEA">
      <w:pPr>
        <w:pStyle w:val="a3"/>
        <w:shd w:val="clear" w:color="auto" w:fill="FFFFFF"/>
        <w:spacing w:line="360" w:lineRule="auto"/>
        <w:ind w:left="-284" w:firstLine="567"/>
        <w:contextualSpacing/>
        <w:jc w:val="both"/>
        <w:rPr>
          <w:color w:val="000000"/>
        </w:rPr>
      </w:pPr>
      <w:r w:rsidRPr="00661246">
        <w:rPr>
          <w:b/>
          <w:bCs/>
          <w:color w:val="000000"/>
        </w:rPr>
        <w:t>Результаты освоения программы</w:t>
      </w:r>
    </w:p>
    <w:p w14:paraId="2F9DE7A4" w14:textId="77777777" w:rsidR="00EF219C" w:rsidRPr="00661246" w:rsidRDefault="00EF219C" w:rsidP="00DE6AEA">
      <w:pPr>
        <w:pStyle w:val="a3"/>
        <w:shd w:val="clear" w:color="auto" w:fill="FFFFFF"/>
        <w:spacing w:line="360" w:lineRule="auto"/>
        <w:ind w:left="-284" w:firstLine="567"/>
        <w:contextualSpacing/>
        <w:jc w:val="both"/>
        <w:rPr>
          <w:color w:val="000000"/>
        </w:rPr>
      </w:pPr>
      <w:r w:rsidRPr="00661246">
        <w:rPr>
          <w:b/>
          <w:bCs/>
          <w:color w:val="000000"/>
        </w:rPr>
        <w:t>Личностными результатами</w:t>
      </w:r>
      <w:r w:rsidRPr="00661246">
        <w:rPr>
          <w:color w:val="000000"/>
        </w:rPr>
        <w:t> факультатива являются: мотивированность и направленность на активное и созидательное участие в будущем в общественной и государственной жизни; заинтересованность не только в личном успехе, но и в развитии различных сторон жизни общества, в благополучии и процветании своей страны;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14:paraId="57CC4E60" w14:textId="77777777" w:rsidR="00EF219C" w:rsidRPr="00661246" w:rsidRDefault="00EF219C" w:rsidP="00DE6AEA">
      <w:pPr>
        <w:pStyle w:val="a3"/>
        <w:shd w:val="clear" w:color="auto" w:fill="FFFFFF"/>
        <w:spacing w:line="360" w:lineRule="auto"/>
        <w:ind w:left="-284" w:firstLine="567"/>
        <w:contextualSpacing/>
        <w:jc w:val="both"/>
        <w:rPr>
          <w:color w:val="000000"/>
        </w:rPr>
      </w:pPr>
      <w:r w:rsidRPr="00661246">
        <w:rPr>
          <w:b/>
          <w:bCs/>
          <w:color w:val="000000"/>
        </w:rPr>
        <w:t>Метапредметные результаты</w:t>
      </w:r>
      <w:r w:rsidRPr="00661246">
        <w:rPr>
          <w:color w:val="000000"/>
        </w:rPr>
        <w:t xml:space="preserve">  факультатива: умении сознательно организовывать свою познавательную деятельность; 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ролей; владении </w:t>
      </w:r>
      <w:r w:rsidRPr="00661246">
        <w:rPr>
          <w:color w:val="000000"/>
        </w:rPr>
        <w:lastRenderedPageBreak/>
        <w:t>различными видами публичных выступлений; умении выполнять познавательные и практические задания.</w:t>
      </w:r>
    </w:p>
    <w:p w14:paraId="53E7A3DF" w14:textId="77777777" w:rsidR="00EF219C" w:rsidRPr="00661246" w:rsidRDefault="00EF219C" w:rsidP="00DE6AEA">
      <w:pPr>
        <w:pStyle w:val="a3"/>
        <w:shd w:val="clear" w:color="auto" w:fill="FFFFFF"/>
        <w:spacing w:line="360" w:lineRule="auto"/>
        <w:ind w:left="-284" w:firstLine="567"/>
        <w:contextualSpacing/>
        <w:jc w:val="both"/>
        <w:rPr>
          <w:color w:val="000000"/>
        </w:rPr>
      </w:pPr>
      <w:r w:rsidRPr="00661246">
        <w:rPr>
          <w:b/>
          <w:bCs/>
          <w:color w:val="000000"/>
        </w:rPr>
        <w:t>Предметные результаты</w:t>
      </w:r>
      <w:r w:rsidRPr="00661246">
        <w:rPr>
          <w:color w:val="000000"/>
        </w:rPr>
        <w:t>: знание ряда ключевых понятий базовых для школьного обществознания; относительно целостное представление об обществе и о человеке, о сферах и областях общественной жизни, механизмах и регуляторах деятельности людей; 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проблемой, задачей; умение различать факты, аргументы, оценочные суждения.</w:t>
      </w:r>
    </w:p>
    <w:p w14:paraId="78868A89" w14:textId="77777777" w:rsidR="00EF219C" w:rsidRPr="00661246" w:rsidRDefault="00EF219C" w:rsidP="00783BA1">
      <w:pPr>
        <w:pStyle w:val="a3"/>
        <w:shd w:val="clear" w:color="auto" w:fill="FFFFFF"/>
        <w:spacing w:before="0" w:beforeAutospacing="0" w:after="125" w:afterAutospacing="0" w:line="360" w:lineRule="auto"/>
        <w:ind w:left="284"/>
        <w:jc w:val="both"/>
        <w:rPr>
          <w:color w:val="000000"/>
        </w:rPr>
      </w:pPr>
    </w:p>
    <w:p w14:paraId="5C7D9285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b/>
          <w:bCs/>
          <w:color w:val="000000"/>
        </w:rPr>
        <w:t>Содержание программы</w:t>
      </w:r>
    </w:p>
    <w:p w14:paraId="586ACFC2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b/>
          <w:bCs/>
          <w:color w:val="000000"/>
        </w:rPr>
        <w:t>Введение (1 ч.) </w:t>
      </w:r>
      <w:r w:rsidRPr="00661246">
        <w:rPr>
          <w:i/>
          <w:iCs/>
          <w:color w:val="000000"/>
        </w:rPr>
        <w:t>Особенности ЕГЭ по обществознанию в данном учебном году</w:t>
      </w:r>
    </w:p>
    <w:p w14:paraId="14B11E58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>Организация и методика подготовки к ЕГЭ по обществознанию.</w:t>
      </w:r>
    </w:p>
    <w:p w14:paraId="69E5D9C7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>Требования к ЕГЭ по обществознанию. Знакомство с демоверсией по обществознанию Федерального институ</w:t>
      </w:r>
      <w:r w:rsidR="00783BA1" w:rsidRPr="00661246">
        <w:rPr>
          <w:color w:val="000000"/>
        </w:rPr>
        <w:t>та педагогических измерений 2022</w:t>
      </w:r>
      <w:r w:rsidRPr="00661246">
        <w:rPr>
          <w:color w:val="000000"/>
        </w:rPr>
        <w:t>.</w:t>
      </w:r>
    </w:p>
    <w:p w14:paraId="31E08FE5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>Кодификатор и специфика</w:t>
      </w:r>
      <w:r w:rsidR="00D64009" w:rsidRPr="00661246">
        <w:rPr>
          <w:color w:val="000000"/>
        </w:rPr>
        <w:t xml:space="preserve">ция </w:t>
      </w:r>
      <w:r w:rsidR="00783BA1" w:rsidRPr="00661246">
        <w:rPr>
          <w:color w:val="000000"/>
        </w:rPr>
        <w:t>ЕГЭ по обществознанию – 2022</w:t>
      </w:r>
      <w:r w:rsidRPr="00661246">
        <w:rPr>
          <w:color w:val="000000"/>
        </w:rPr>
        <w:t>.</w:t>
      </w:r>
    </w:p>
    <w:p w14:paraId="0EFD0D8D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b/>
          <w:bCs/>
          <w:color w:val="000000"/>
        </w:rPr>
        <w:t xml:space="preserve"> Общество </w:t>
      </w:r>
    </w:p>
    <w:p w14:paraId="1CFD8708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i/>
          <w:iCs/>
          <w:color w:val="000000"/>
        </w:rPr>
        <w:t>Общество- сложная, динамично развивающиеся система.</w:t>
      </w:r>
      <w:r w:rsidRPr="00661246">
        <w:rPr>
          <w:color w:val="000000"/>
        </w:rPr>
        <w:t> Общество и природа. Общество и культура. Сферы жизни общества, их взаимосвязь. Общественные отношения. Социальные институты.</w:t>
      </w:r>
    </w:p>
    <w:p w14:paraId="45320936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i/>
          <w:iCs/>
          <w:color w:val="000000"/>
        </w:rPr>
        <w:t>Ступени развития общества. </w:t>
      </w:r>
      <w:r w:rsidRPr="00661246">
        <w:rPr>
          <w:color w:val="000000"/>
        </w:rPr>
        <w:t>Типология обществ. Социальные изменения. Прогресс и регресс. Глобальные проблемы человечества. Современный этап НТР.</w:t>
      </w:r>
    </w:p>
    <w:p w14:paraId="2B982526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b/>
          <w:bCs/>
          <w:color w:val="000000"/>
        </w:rPr>
        <w:t xml:space="preserve">Человек </w:t>
      </w:r>
    </w:p>
    <w:p w14:paraId="06D5F60E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i/>
          <w:iCs/>
          <w:color w:val="000000"/>
        </w:rPr>
        <w:t>Человек как результат биологической и социокультурной эволюции.</w:t>
      </w:r>
      <w:r w:rsidRPr="00661246">
        <w:rPr>
          <w:color w:val="000000"/>
        </w:rPr>
        <w:t> Сущность человеческого бытия. Потребности и способности человека. Степени развития способностей.</w:t>
      </w:r>
    </w:p>
    <w:p w14:paraId="594D22FE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i/>
          <w:iCs/>
          <w:color w:val="000000"/>
        </w:rPr>
        <w:t>Многообразие видов деятельности человека.</w:t>
      </w:r>
      <w:r w:rsidRPr="00661246">
        <w:rPr>
          <w:color w:val="000000"/>
        </w:rPr>
        <w:t> Общение, Труд, Игра, Учение, Творчество.</w:t>
      </w:r>
    </w:p>
    <w:p w14:paraId="7F44550B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i/>
          <w:iCs/>
          <w:color w:val="000000"/>
        </w:rPr>
        <w:t>Человек в системе социальных связей. </w:t>
      </w:r>
      <w:r w:rsidRPr="00661246">
        <w:rPr>
          <w:color w:val="000000"/>
        </w:rPr>
        <w:t>Индивид, индивидуальность, личность. Социализация индивида. Социальная роль. Социальный статус человека. Свобода и ответственность личности.</w:t>
      </w:r>
    </w:p>
    <w:p w14:paraId="7B7F80FA" w14:textId="77777777" w:rsidR="00506B9D" w:rsidRPr="00661246" w:rsidRDefault="00506B9D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b/>
          <w:bCs/>
          <w:color w:val="000000"/>
        </w:rPr>
        <w:t xml:space="preserve">Решение заданий части 2. </w:t>
      </w:r>
    </w:p>
    <w:p w14:paraId="6583EBEE" w14:textId="190BD548" w:rsidR="00506B9D" w:rsidRPr="00661246" w:rsidRDefault="00506B9D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 xml:space="preserve">Задания </w:t>
      </w:r>
      <w:r w:rsidR="00786DCD" w:rsidRPr="00661246">
        <w:rPr>
          <w:color w:val="000000"/>
        </w:rPr>
        <w:t>17–20</w:t>
      </w:r>
      <w:r w:rsidRPr="00661246">
        <w:rPr>
          <w:color w:val="000000"/>
        </w:rPr>
        <w:t>.</w:t>
      </w:r>
      <w:r w:rsidR="00786DCD" w:rsidRPr="00661246">
        <w:rPr>
          <w:color w:val="000000"/>
        </w:rPr>
        <w:t xml:space="preserve"> </w:t>
      </w:r>
      <w:r w:rsidRPr="00661246">
        <w:rPr>
          <w:color w:val="000000"/>
        </w:rPr>
        <w:t>Характер заданий к тексту документа. Умение выделять главную мысль и позицию автора и сформулировать ответ на вопрос.</w:t>
      </w:r>
    </w:p>
    <w:p w14:paraId="10FF0612" w14:textId="3AFF3982" w:rsidR="00506B9D" w:rsidRPr="00661246" w:rsidRDefault="00506B9D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lastRenderedPageBreak/>
        <w:t xml:space="preserve">Задание </w:t>
      </w:r>
      <w:proofErr w:type="gramStart"/>
      <w:r w:rsidR="00786DCD" w:rsidRPr="00661246">
        <w:rPr>
          <w:color w:val="000000"/>
        </w:rPr>
        <w:t>21</w:t>
      </w:r>
      <w:r w:rsidRPr="00661246">
        <w:rPr>
          <w:color w:val="000000"/>
        </w:rPr>
        <w:t xml:space="preserve">  Определение</w:t>
      </w:r>
      <w:proofErr w:type="gramEnd"/>
      <w:r w:rsidRPr="00661246">
        <w:rPr>
          <w:color w:val="000000"/>
        </w:rPr>
        <w:t xml:space="preserve"> понятия, умение </w:t>
      </w:r>
      <w:r w:rsidR="00786DCD" w:rsidRPr="00661246">
        <w:rPr>
          <w:color w:val="000000"/>
        </w:rPr>
        <w:t>работать с графиком и основными экономическими переменными</w:t>
      </w:r>
    </w:p>
    <w:p w14:paraId="229896A4" w14:textId="7AF12B36" w:rsidR="00506B9D" w:rsidRPr="00661246" w:rsidRDefault="007C5533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 xml:space="preserve">Задание </w:t>
      </w:r>
      <w:r w:rsidR="00786DCD" w:rsidRPr="00661246">
        <w:rPr>
          <w:color w:val="000000"/>
        </w:rPr>
        <w:t>22 Работа м понятиями,</w:t>
      </w:r>
      <w:r w:rsidRPr="00661246">
        <w:rPr>
          <w:color w:val="000000"/>
        </w:rPr>
        <w:t xml:space="preserve"> критери</w:t>
      </w:r>
      <w:r w:rsidR="00786DCD" w:rsidRPr="00661246">
        <w:rPr>
          <w:color w:val="000000"/>
        </w:rPr>
        <w:t>ями</w:t>
      </w:r>
      <w:r w:rsidR="00506B9D" w:rsidRPr="00661246">
        <w:rPr>
          <w:color w:val="000000"/>
        </w:rPr>
        <w:t xml:space="preserve"> и привести примеры.</w:t>
      </w:r>
    </w:p>
    <w:p w14:paraId="2E2678E8" w14:textId="76A3E3F4" w:rsidR="00786DCD" w:rsidRPr="00661246" w:rsidRDefault="00786DCD" w:rsidP="00786DCD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>Задание 23 Работа с основными положениями Конституции РФ.</w:t>
      </w:r>
    </w:p>
    <w:p w14:paraId="52D7CA99" w14:textId="07CD41FE" w:rsidR="00506B9D" w:rsidRPr="00661246" w:rsidRDefault="00506B9D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 xml:space="preserve">Задание </w:t>
      </w:r>
      <w:r w:rsidR="00786DCD" w:rsidRPr="00661246">
        <w:rPr>
          <w:color w:val="000000"/>
        </w:rPr>
        <w:t>24 Развёрнутый</w:t>
      </w:r>
      <w:r w:rsidRPr="00661246">
        <w:rPr>
          <w:color w:val="000000"/>
        </w:rPr>
        <w:t xml:space="preserve"> план по заданной теме. Составление плана.</w:t>
      </w:r>
    </w:p>
    <w:p w14:paraId="7698C847" w14:textId="77777777" w:rsidR="00786DCD" w:rsidRPr="00661246" w:rsidRDefault="00786DCD" w:rsidP="00786DCD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 xml:space="preserve">Задание </w:t>
      </w:r>
      <w:proofErr w:type="gramStart"/>
      <w:r w:rsidRPr="00661246">
        <w:rPr>
          <w:color w:val="000000"/>
        </w:rPr>
        <w:t>25  Определение</w:t>
      </w:r>
      <w:proofErr w:type="gramEnd"/>
      <w:r w:rsidRPr="00661246">
        <w:rPr>
          <w:color w:val="000000"/>
        </w:rPr>
        <w:t xml:space="preserve"> понятия, умение составить два предложения </w:t>
      </w:r>
      <w:proofErr w:type="spellStart"/>
      <w:r w:rsidRPr="00661246">
        <w:rPr>
          <w:color w:val="000000"/>
        </w:rPr>
        <w:t>раскривающие</w:t>
      </w:r>
      <w:proofErr w:type="spellEnd"/>
      <w:r w:rsidRPr="00661246">
        <w:rPr>
          <w:color w:val="000000"/>
        </w:rPr>
        <w:t xml:space="preserve"> суть понятия.</w:t>
      </w:r>
    </w:p>
    <w:p w14:paraId="2DA03833" w14:textId="77777777" w:rsidR="00786DCD" w:rsidRPr="00661246" w:rsidRDefault="00786DCD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</w:p>
    <w:p w14:paraId="598636C6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b/>
          <w:bCs/>
          <w:color w:val="000000"/>
        </w:rPr>
        <w:t xml:space="preserve">Духовная сфера общества </w:t>
      </w:r>
    </w:p>
    <w:p w14:paraId="0CF033E2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i/>
          <w:iCs/>
          <w:color w:val="000000"/>
        </w:rPr>
        <w:t>Формы и разновидности культуры. Искусство, его виды.</w:t>
      </w:r>
      <w:r w:rsidRPr="00661246">
        <w:rPr>
          <w:color w:val="000000"/>
        </w:rPr>
        <w:t> Культура народная, элитарная, массовая. Основные направления искусства. СМИ.</w:t>
      </w:r>
    </w:p>
    <w:p w14:paraId="7603126E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i/>
          <w:iCs/>
          <w:color w:val="000000"/>
        </w:rPr>
        <w:t>Наука и образование.</w:t>
      </w:r>
      <w:r w:rsidRPr="00661246">
        <w:rPr>
          <w:color w:val="000000"/>
        </w:rPr>
        <w:t> </w:t>
      </w:r>
      <w:r w:rsidRPr="00661246">
        <w:rPr>
          <w:i/>
          <w:iCs/>
          <w:color w:val="000000"/>
        </w:rPr>
        <w:t>Мораль. Религия.</w:t>
      </w:r>
      <w:r w:rsidRPr="00661246">
        <w:rPr>
          <w:color w:val="000000"/>
        </w:rPr>
        <w:t> Особенности современной науки. Роль науки в условиях НТР. Образование и самообразование.</w:t>
      </w:r>
    </w:p>
    <w:p w14:paraId="6EE7020A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>Основные ценности и нормы морали. Религия, ее роль в жизни общества. Мировые религии.</w:t>
      </w:r>
    </w:p>
    <w:p w14:paraId="2F46320B" w14:textId="77777777" w:rsidR="00506B9D" w:rsidRPr="00661246" w:rsidRDefault="00506B9D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b/>
          <w:bCs/>
          <w:color w:val="000000"/>
        </w:rPr>
        <w:t xml:space="preserve">Решение заданий части 2. </w:t>
      </w:r>
    </w:p>
    <w:p w14:paraId="501715C8" w14:textId="77777777" w:rsidR="00786DCD" w:rsidRPr="00661246" w:rsidRDefault="00786DCD" w:rsidP="00786DCD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>Задания 17–20. Характер заданий к тексту документа. Умение выделять главную мысль и позицию автора и сформулировать ответ на вопрос.</w:t>
      </w:r>
    </w:p>
    <w:p w14:paraId="20AB682F" w14:textId="77777777" w:rsidR="00786DCD" w:rsidRPr="00661246" w:rsidRDefault="00786DCD" w:rsidP="00786DCD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 xml:space="preserve">Задание </w:t>
      </w:r>
      <w:proofErr w:type="gramStart"/>
      <w:r w:rsidRPr="00661246">
        <w:rPr>
          <w:color w:val="000000"/>
        </w:rPr>
        <w:t>21  Определение</w:t>
      </w:r>
      <w:proofErr w:type="gramEnd"/>
      <w:r w:rsidRPr="00661246">
        <w:rPr>
          <w:color w:val="000000"/>
        </w:rPr>
        <w:t xml:space="preserve"> понятия, умение работать с графиком и основными экономическими переменными</w:t>
      </w:r>
    </w:p>
    <w:p w14:paraId="6AC89456" w14:textId="77777777" w:rsidR="00786DCD" w:rsidRPr="00661246" w:rsidRDefault="00786DCD" w:rsidP="00786DCD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>Задание 22 Работа м понятиями, критериями и привести примеры.</w:t>
      </w:r>
    </w:p>
    <w:p w14:paraId="2BEF891A" w14:textId="77777777" w:rsidR="00786DCD" w:rsidRPr="00661246" w:rsidRDefault="00786DCD" w:rsidP="00786DCD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>Задание 23 Работа с основными положениями Конституции РФ.</w:t>
      </w:r>
    </w:p>
    <w:p w14:paraId="1F6B669D" w14:textId="77777777" w:rsidR="00786DCD" w:rsidRPr="00661246" w:rsidRDefault="00786DCD" w:rsidP="00786DCD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>Задание 24 Развёрнутый план по заданной теме. Составление плана.</w:t>
      </w:r>
    </w:p>
    <w:p w14:paraId="764C6967" w14:textId="77777777" w:rsidR="00786DCD" w:rsidRPr="00661246" w:rsidRDefault="00786DCD" w:rsidP="00786DCD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 xml:space="preserve">Задание </w:t>
      </w:r>
      <w:proofErr w:type="gramStart"/>
      <w:r w:rsidRPr="00661246">
        <w:rPr>
          <w:color w:val="000000"/>
        </w:rPr>
        <w:t>25  Определение</w:t>
      </w:r>
      <w:proofErr w:type="gramEnd"/>
      <w:r w:rsidRPr="00661246">
        <w:rPr>
          <w:color w:val="000000"/>
        </w:rPr>
        <w:t xml:space="preserve"> понятия, умение составить два предложения </w:t>
      </w:r>
      <w:proofErr w:type="spellStart"/>
      <w:r w:rsidRPr="00661246">
        <w:rPr>
          <w:color w:val="000000"/>
        </w:rPr>
        <w:t>раскривающие</w:t>
      </w:r>
      <w:proofErr w:type="spellEnd"/>
      <w:r w:rsidRPr="00661246">
        <w:rPr>
          <w:color w:val="000000"/>
        </w:rPr>
        <w:t xml:space="preserve"> суть понятия.</w:t>
      </w:r>
    </w:p>
    <w:p w14:paraId="34D2C0FD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b/>
          <w:bCs/>
          <w:color w:val="000000"/>
        </w:rPr>
        <w:t xml:space="preserve">Познание </w:t>
      </w:r>
    </w:p>
    <w:p w14:paraId="144281A7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i/>
          <w:iCs/>
          <w:color w:val="000000"/>
        </w:rPr>
        <w:t>Познание мира.</w:t>
      </w:r>
      <w:r w:rsidRPr="00661246">
        <w:rPr>
          <w:color w:val="000000"/>
        </w:rPr>
        <w:t> Формы познания. Виды и уровни познания. Истина и её критерии. Истина абсолютная и относительная. Проблема познаваемости мира в философии.</w:t>
      </w:r>
    </w:p>
    <w:p w14:paraId="5674B20B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i/>
          <w:iCs/>
          <w:color w:val="000000"/>
        </w:rPr>
        <w:t>Многообразие форм человеческого знания.</w:t>
      </w:r>
      <w:r w:rsidRPr="00661246">
        <w:rPr>
          <w:color w:val="000000"/>
        </w:rPr>
        <w:t> Самопознание. Научное познание. Социальное познание. Науки о человеке и обществе.</w:t>
      </w:r>
    </w:p>
    <w:p w14:paraId="55DF29AF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i/>
          <w:iCs/>
          <w:color w:val="000000"/>
        </w:rPr>
        <w:t>Решение тестовых заданий части А.</w:t>
      </w:r>
    </w:p>
    <w:p w14:paraId="6D4F08AC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b/>
          <w:bCs/>
          <w:color w:val="000000"/>
        </w:rPr>
        <w:t xml:space="preserve">Экономическая сфера общества </w:t>
      </w:r>
    </w:p>
    <w:p w14:paraId="0C0C901F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i/>
          <w:iCs/>
          <w:color w:val="000000"/>
        </w:rPr>
        <w:t>Экономика: наука и хозяйство.</w:t>
      </w:r>
      <w:r w:rsidRPr="00661246">
        <w:rPr>
          <w:color w:val="000000"/>
        </w:rPr>
        <w:t> Роль экономики в жизни общества. Факторы производства: земля, труд, капитал, предпринимательство. Издержки производства.</w:t>
      </w:r>
    </w:p>
    <w:p w14:paraId="59019C73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i/>
          <w:iCs/>
          <w:color w:val="000000"/>
        </w:rPr>
        <w:t>Экономические системы:</w:t>
      </w:r>
      <w:r w:rsidRPr="00661246">
        <w:rPr>
          <w:color w:val="000000"/>
        </w:rPr>
        <w:t> традиционная, плановая, рыночная.</w:t>
      </w:r>
    </w:p>
    <w:p w14:paraId="2DDBC18B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i/>
          <w:iCs/>
          <w:color w:val="000000"/>
        </w:rPr>
        <w:lastRenderedPageBreak/>
        <w:t>Многообразие рынков</w:t>
      </w:r>
      <w:r w:rsidRPr="00661246">
        <w:rPr>
          <w:color w:val="000000"/>
        </w:rPr>
        <w:t>. Собственность и её формы. Национализация и приватизация собственности. Конкуренция. Спрос и предложение. Многообразие рынков.</w:t>
      </w:r>
    </w:p>
    <w:p w14:paraId="629CBC33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i/>
          <w:iCs/>
          <w:color w:val="000000"/>
        </w:rPr>
        <w:t>Рыночные отношения.</w:t>
      </w:r>
      <w:r w:rsidRPr="00661246">
        <w:rPr>
          <w:color w:val="000000"/>
        </w:rPr>
        <w:t> Роль государства в экономике. Экономический рост. Государственный бюджет. Ценные бумаги. Деньги, их функции. Налоги, их виды и функции. Рынок труда и безработица. Инфляция.</w:t>
      </w:r>
    </w:p>
    <w:p w14:paraId="31ECCE0A" w14:textId="77777777" w:rsidR="00506B9D" w:rsidRPr="00661246" w:rsidRDefault="00506B9D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b/>
          <w:bCs/>
          <w:color w:val="000000"/>
        </w:rPr>
        <w:t xml:space="preserve">Решение заданий части 2. </w:t>
      </w:r>
    </w:p>
    <w:p w14:paraId="5BFB30AB" w14:textId="77777777" w:rsidR="00786DCD" w:rsidRPr="00661246" w:rsidRDefault="00786DCD" w:rsidP="00786DCD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>Задания 17–20. Характер заданий к тексту документа. Умение выделять главную мысль и позицию автора и сформулировать ответ на вопрос.</w:t>
      </w:r>
    </w:p>
    <w:p w14:paraId="4E86FB1E" w14:textId="77777777" w:rsidR="00786DCD" w:rsidRPr="00661246" w:rsidRDefault="00786DCD" w:rsidP="00786DCD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 xml:space="preserve">Задание </w:t>
      </w:r>
      <w:proofErr w:type="gramStart"/>
      <w:r w:rsidRPr="00661246">
        <w:rPr>
          <w:color w:val="000000"/>
        </w:rPr>
        <w:t>21  Определение</w:t>
      </w:r>
      <w:proofErr w:type="gramEnd"/>
      <w:r w:rsidRPr="00661246">
        <w:rPr>
          <w:color w:val="000000"/>
        </w:rPr>
        <w:t xml:space="preserve"> понятия, умение работать с графиком и основными экономическими переменными</w:t>
      </w:r>
    </w:p>
    <w:p w14:paraId="2B5C966D" w14:textId="77777777" w:rsidR="00786DCD" w:rsidRPr="00661246" w:rsidRDefault="00786DCD" w:rsidP="00786DCD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>Задание 22 Работа м понятиями, критериями и привести примеры.</w:t>
      </w:r>
    </w:p>
    <w:p w14:paraId="1A0395FD" w14:textId="77777777" w:rsidR="00786DCD" w:rsidRPr="00661246" w:rsidRDefault="00786DCD" w:rsidP="00786DCD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>Задание 23 Работа с основными положениями Конституции РФ.</w:t>
      </w:r>
    </w:p>
    <w:p w14:paraId="169DBBD7" w14:textId="77777777" w:rsidR="00786DCD" w:rsidRPr="00661246" w:rsidRDefault="00786DCD" w:rsidP="00786DCD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>Задание 24 Развёрнутый план по заданной теме. Составление плана.</w:t>
      </w:r>
    </w:p>
    <w:p w14:paraId="3C3BF209" w14:textId="77777777" w:rsidR="00786DCD" w:rsidRPr="00661246" w:rsidRDefault="00786DCD" w:rsidP="00786DCD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 xml:space="preserve">Задание </w:t>
      </w:r>
      <w:proofErr w:type="gramStart"/>
      <w:r w:rsidRPr="00661246">
        <w:rPr>
          <w:color w:val="000000"/>
        </w:rPr>
        <w:t>25  Определение</w:t>
      </w:r>
      <w:proofErr w:type="gramEnd"/>
      <w:r w:rsidRPr="00661246">
        <w:rPr>
          <w:color w:val="000000"/>
        </w:rPr>
        <w:t xml:space="preserve"> понятия, умение составить два предложения </w:t>
      </w:r>
      <w:proofErr w:type="spellStart"/>
      <w:r w:rsidRPr="00661246">
        <w:rPr>
          <w:color w:val="000000"/>
        </w:rPr>
        <w:t>раскривающие</w:t>
      </w:r>
      <w:proofErr w:type="spellEnd"/>
      <w:r w:rsidRPr="00661246">
        <w:rPr>
          <w:color w:val="000000"/>
        </w:rPr>
        <w:t xml:space="preserve"> суть понятия.</w:t>
      </w:r>
    </w:p>
    <w:p w14:paraId="0A2DF2FF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b/>
          <w:bCs/>
          <w:color w:val="000000"/>
        </w:rPr>
        <w:t xml:space="preserve">Социальная сфера общества </w:t>
      </w:r>
    </w:p>
    <w:p w14:paraId="1FCFE25A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i/>
          <w:iCs/>
          <w:color w:val="000000"/>
        </w:rPr>
        <w:t>Социальная система</w:t>
      </w:r>
      <w:r w:rsidRPr="00661246">
        <w:rPr>
          <w:color w:val="000000"/>
        </w:rPr>
        <w:t>. Социальные отношения. Социальные группы (касты, сословия, классы). Социальные роли. Социальная дифференциация. Социальные нормы и социальная ответственность. Отклоняющееся поведение личности. Социальный контроль. Социальное государство. Социальная политика государства.</w:t>
      </w:r>
    </w:p>
    <w:p w14:paraId="052B55A4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i/>
          <w:iCs/>
          <w:color w:val="000000"/>
        </w:rPr>
        <w:t>Семья и брак как социальные институты.</w:t>
      </w:r>
      <w:r w:rsidRPr="00661246">
        <w:rPr>
          <w:color w:val="000000"/>
        </w:rPr>
        <w:t> Психологический климат семьи.</w:t>
      </w:r>
    </w:p>
    <w:p w14:paraId="6A8117DE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i/>
          <w:iCs/>
          <w:color w:val="000000"/>
        </w:rPr>
        <w:t>Социальный конфликт и пути его разрешения.</w:t>
      </w:r>
      <w:r w:rsidRPr="00661246">
        <w:rPr>
          <w:color w:val="000000"/>
        </w:rPr>
        <w:t> Экстремизм. Компромисс. Толерантность. Межнациональные отношения. Национализм.</w:t>
      </w:r>
    </w:p>
    <w:p w14:paraId="757D8EB0" w14:textId="77777777" w:rsidR="00506B9D" w:rsidRPr="00661246" w:rsidRDefault="00506B9D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b/>
          <w:bCs/>
          <w:color w:val="000000"/>
        </w:rPr>
        <w:t xml:space="preserve">Решение заданий части 2. </w:t>
      </w:r>
    </w:p>
    <w:p w14:paraId="6C74827C" w14:textId="77777777" w:rsidR="00786DCD" w:rsidRPr="00661246" w:rsidRDefault="00786DCD" w:rsidP="00786DCD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>Задания 17–20. Характер заданий к тексту документа. Умение выделять главную мысль и позицию автора и сформулировать ответ на вопрос.</w:t>
      </w:r>
    </w:p>
    <w:p w14:paraId="4CBEC8CE" w14:textId="7339F7F9" w:rsidR="00786DCD" w:rsidRPr="00661246" w:rsidRDefault="00786DCD" w:rsidP="00786DCD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>Задание 21 Определение понятия, умение работать с графиком и основными экономическими переменными</w:t>
      </w:r>
    </w:p>
    <w:p w14:paraId="4E2A671E" w14:textId="77777777" w:rsidR="00786DCD" w:rsidRPr="00661246" w:rsidRDefault="00786DCD" w:rsidP="00786DCD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>Задание 22 Работа м понятиями, критериями и привести примеры.</w:t>
      </w:r>
    </w:p>
    <w:p w14:paraId="4BC2D366" w14:textId="77777777" w:rsidR="00786DCD" w:rsidRPr="00661246" w:rsidRDefault="00786DCD" w:rsidP="00786DCD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>Задание 23 Работа с основными положениями Конституции РФ.</w:t>
      </w:r>
    </w:p>
    <w:p w14:paraId="0C34C04E" w14:textId="77777777" w:rsidR="00786DCD" w:rsidRPr="00661246" w:rsidRDefault="00786DCD" w:rsidP="00786DCD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>Задание 24 Развёрнутый план по заданной теме. Составление плана.</w:t>
      </w:r>
    </w:p>
    <w:p w14:paraId="5EC2386A" w14:textId="77777777" w:rsidR="00786DCD" w:rsidRPr="00661246" w:rsidRDefault="00786DCD" w:rsidP="00786DCD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 xml:space="preserve">Задание </w:t>
      </w:r>
      <w:proofErr w:type="gramStart"/>
      <w:r w:rsidRPr="00661246">
        <w:rPr>
          <w:color w:val="000000"/>
        </w:rPr>
        <w:t>25  Определение</w:t>
      </w:r>
      <w:proofErr w:type="gramEnd"/>
      <w:r w:rsidRPr="00661246">
        <w:rPr>
          <w:color w:val="000000"/>
        </w:rPr>
        <w:t xml:space="preserve"> понятия, умение составить два предложения </w:t>
      </w:r>
      <w:proofErr w:type="spellStart"/>
      <w:r w:rsidRPr="00661246">
        <w:rPr>
          <w:color w:val="000000"/>
        </w:rPr>
        <w:t>раскривающие</w:t>
      </w:r>
      <w:proofErr w:type="spellEnd"/>
      <w:r w:rsidRPr="00661246">
        <w:rPr>
          <w:color w:val="000000"/>
        </w:rPr>
        <w:t xml:space="preserve"> суть понятия.</w:t>
      </w:r>
    </w:p>
    <w:p w14:paraId="6B9808CF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b/>
          <w:bCs/>
          <w:color w:val="000000"/>
        </w:rPr>
        <w:t xml:space="preserve">Политическая сфера общества </w:t>
      </w:r>
    </w:p>
    <w:p w14:paraId="4296DB0B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i/>
          <w:iCs/>
          <w:color w:val="000000"/>
        </w:rPr>
        <w:lastRenderedPageBreak/>
        <w:t>Политическая система.</w:t>
      </w:r>
      <w:r w:rsidRPr="00661246">
        <w:rPr>
          <w:color w:val="000000"/>
        </w:rPr>
        <w:t> Структура политической системы; функции политической системы.</w:t>
      </w:r>
    </w:p>
    <w:p w14:paraId="305E19ED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i/>
          <w:iCs/>
          <w:color w:val="000000"/>
        </w:rPr>
        <w:t>Признаки, функции и формы государства.</w:t>
      </w:r>
      <w:r w:rsidRPr="00661246">
        <w:rPr>
          <w:color w:val="000000"/>
        </w:rPr>
        <w:t> Формы государства. Политическая идеология. Гражданское общество и правовое государство. Признаки правового государства.</w:t>
      </w:r>
    </w:p>
    <w:p w14:paraId="25156647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i/>
          <w:iCs/>
          <w:color w:val="000000"/>
        </w:rPr>
        <w:t>Политический плюрализм.</w:t>
      </w:r>
      <w:r w:rsidRPr="00661246">
        <w:rPr>
          <w:color w:val="000000"/>
        </w:rPr>
        <w:t> Многопартийность. Партийная система РФ.</w:t>
      </w:r>
    </w:p>
    <w:p w14:paraId="410168B7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i/>
          <w:iCs/>
          <w:color w:val="000000"/>
        </w:rPr>
        <w:t>Структура политической власти в РФ.</w:t>
      </w:r>
      <w:r w:rsidRPr="00661246">
        <w:rPr>
          <w:color w:val="000000"/>
        </w:rPr>
        <w:t> Государственный аппарат. Избирательные системы. Выборы, референдум. Человек в политической жизни.</w:t>
      </w:r>
    </w:p>
    <w:p w14:paraId="6E1B13C9" w14:textId="77777777" w:rsidR="00506B9D" w:rsidRPr="00661246" w:rsidRDefault="00506B9D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b/>
          <w:bCs/>
          <w:color w:val="000000"/>
        </w:rPr>
        <w:t xml:space="preserve">Решение заданий части 2. </w:t>
      </w:r>
    </w:p>
    <w:p w14:paraId="11EB07D7" w14:textId="77777777" w:rsidR="00786DCD" w:rsidRPr="00661246" w:rsidRDefault="00786DCD" w:rsidP="00786DCD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>Задания 17–20. Характер заданий к тексту документа. Умение выделять главную мысль и позицию автора и сформулировать ответ на вопрос.</w:t>
      </w:r>
    </w:p>
    <w:p w14:paraId="00988AAB" w14:textId="77777777" w:rsidR="00786DCD" w:rsidRPr="00661246" w:rsidRDefault="00786DCD" w:rsidP="00786DCD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 xml:space="preserve">Задание </w:t>
      </w:r>
      <w:proofErr w:type="gramStart"/>
      <w:r w:rsidRPr="00661246">
        <w:rPr>
          <w:color w:val="000000"/>
        </w:rPr>
        <w:t>21  Определение</w:t>
      </w:r>
      <w:proofErr w:type="gramEnd"/>
      <w:r w:rsidRPr="00661246">
        <w:rPr>
          <w:color w:val="000000"/>
        </w:rPr>
        <w:t xml:space="preserve"> понятия, умение работать с графиком и основными экономическими переменными</w:t>
      </w:r>
    </w:p>
    <w:p w14:paraId="770C6123" w14:textId="77777777" w:rsidR="00786DCD" w:rsidRPr="00661246" w:rsidRDefault="00786DCD" w:rsidP="00786DCD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>Задание 22 Работа м понятиями, критериями и привести примеры.</w:t>
      </w:r>
    </w:p>
    <w:p w14:paraId="30F78390" w14:textId="77777777" w:rsidR="00786DCD" w:rsidRPr="00661246" w:rsidRDefault="00786DCD" w:rsidP="00786DCD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>Задание 23 Работа с основными положениями Конституции РФ.</w:t>
      </w:r>
    </w:p>
    <w:p w14:paraId="227EF678" w14:textId="77777777" w:rsidR="00786DCD" w:rsidRPr="00661246" w:rsidRDefault="00786DCD" w:rsidP="00786DCD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>Задание 24 Развёрнутый план по заданной теме. Составление плана.</w:t>
      </w:r>
    </w:p>
    <w:p w14:paraId="7BC2142F" w14:textId="77777777" w:rsidR="00786DCD" w:rsidRPr="00661246" w:rsidRDefault="00786DCD" w:rsidP="00786DCD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 xml:space="preserve">Задание </w:t>
      </w:r>
      <w:proofErr w:type="gramStart"/>
      <w:r w:rsidRPr="00661246">
        <w:rPr>
          <w:color w:val="000000"/>
        </w:rPr>
        <w:t>25  Определение</w:t>
      </w:r>
      <w:proofErr w:type="gramEnd"/>
      <w:r w:rsidRPr="00661246">
        <w:rPr>
          <w:color w:val="000000"/>
        </w:rPr>
        <w:t xml:space="preserve"> понятия, умение составить два предложения </w:t>
      </w:r>
      <w:proofErr w:type="spellStart"/>
      <w:r w:rsidRPr="00661246">
        <w:rPr>
          <w:color w:val="000000"/>
        </w:rPr>
        <w:t>раскривающие</w:t>
      </w:r>
      <w:proofErr w:type="spellEnd"/>
      <w:r w:rsidRPr="00661246">
        <w:rPr>
          <w:color w:val="000000"/>
        </w:rPr>
        <w:t xml:space="preserve"> суть понятия.</w:t>
      </w:r>
    </w:p>
    <w:p w14:paraId="2CCC84AE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b/>
          <w:bCs/>
          <w:color w:val="000000"/>
        </w:rPr>
        <w:t xml:space="preserve">Правовая сфера общества </w:t>
      </w:r>
    </w:p>
    <w:p w14:paraId="3D0ADAD5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i/>
          <w:iCs/>
          <w:color w:val="000000"/>
        </w:rPr>
        <w:t xml:space="preserve">Право, система права. Источники </w:t>
      </w:r>
      <w:proofErr w:type="gramStart"/>
      <w:r w:rsidRPr="00661246">
        <w:rPr>
          <w:i/>
          <w:iCs/>
          <w:color w:val="000000"/>
        </w:rPr>
        <w:t>права</w:t>
      </w:r>
      <w:r w:rsidRPr="00661246">
        <w:rPr>
          <w:color w:val="000000"/>
        </w:rPr>
        <w:t>.</w:t>
      </w:r>
      <w:r w:rsidRPr="00661246">
        <w:rPr>
          <w:i/>
          <w:iCs/>
          <w:color w:val="000000"/>
        </w:rPr>
        <w:t>.</w:t>
      </w:r>
      <w:proofErr w:type="gramEnd"/>
      <w:r w:rsidRPr="00661246">
        <w:rPr>
          <w:color w:val="000000"/>
        </w:rPr>
        <w:t> Понятие права. Нормы права. Отрасли права. Основные понятия и нормы государственного, административного, гражданского, трудового и уголовного права в Российской Федерации.</w:t>
      </w:r>
    </w:p>
    <w:p w14:paraId="6479EC20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i/>
          <w:iCs/>
          <w:color w:val="000000"/>
        </w:rPr>
        <w:t>Права человека.</w:t>
      </w:r>
      <w:r w:rsidRPr="00661246">
        <w:rPr>
          <w:color w:val="000000"/>
        </w:rPr>
        <w:t> Правовые основы семьи и брака. Правовой статус ребенка. Международная защита прав человека в условиях мирного и военного времени</w:t>
      </w:r>
    </w:p>
    <w:p w14:paraId="34648428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i/>
          <w:iCs/>
          <w:color w:val="000000"/>
        </w:rPr>
        <w:t>Конституция РФ.</w:t>
      </w:r>
      <w:r w:rsidRPr="00661246">
        <w:rPr>
          <w:color w:val="000000"/>
        </w:rPr>
        <w:t> Основы конституционного строя Российской Федерации.</w:t>
      </w:r>
    </w:p>
    <w:p w14:paraId="0F2EC807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>Структура высшей государственной власти в РФ. Федерация и ее субъекты. Правоохранительные органы. Местное самоуправление.</w:t>
      </w:r>
    </w:p>
    <w:p w14:paraId="10BC71B0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i/>
          <w:iCs/>
          <w:color w:val="000000"/>
        </w:rPr>
        <w:t>Международное право</w:t>
      </w:r>
      <w:r w:rsidRPr="00661246">
        <w:rPr>
          <w:color w:val="000000"/>
        </w:rPr>
        <w:t> и международные организации. Защита прав человека.</w:t>
      </w:r>
    </w:p>
    <w:p w14:paraId="286228CF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b/>
          <w:bCs/>
          <w:color w:val="000000"/>
        </w:rPr>
        <w:t xml:space="preserve">Решение заданий различных типов </w:t>
      </w:r>
    </w:p>
    <w:p w14:paraId="58C445B2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>Основные типы заданий. Специфика заданий на сравнение, на классификацию. Задания на распределение позиций по группам и на установление соответствия. Задания на соотнесение понятий и определений; на конкретизацию. Решение задач с выбором ответа.</w:t>
      </w:r>
    </w:p>
    <w:p w14:paraId="7CB295DA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b/>
          <w:bCs/>
          <w:color w:val="000000"/>
        </w:rPr>
        <w:t xml:space="preserve"> Решение заданий части 2. </w:t>
      </w:r>
    </w:p>
    <w:p w14:paraId="4B6665B2" w14:textId="77777777" w:rsidR="00786DCD" w:rsidRPr="00661246" w:rsidRDefault="00786DCD" w:rsidP="00786DCD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>Задания 17–20. Характер заданий к тексту документа. Умение выделять главную мысль и позицию автора и сформулировать ответ на вопрос.</w:t>
      </w:r>
    </w:p>
    <w:p w14:paraId="32583016" w14:textId="77777777" w:rsidR="00786DCD" w:rsidRPr="00661246" w:rsidRDefault="00786DCD" w:rsidP="00786DCD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lastRenderedPageBreak/>
        <w:t xml:space="preserve">Задание </w:t>
      </w:r>
      <w:proofErr w:type="gramStart"/>
      <w:r w:rsidRPr="00661246">
        <w:rPr>
          <w:color w:val="000000"/>
        </w:rPr>
        <w:t>21  Определение</w:t>
      </w:r>
      <w:proofErr w:type="gramEnd"/>
      <w:r w:rsidRPr="00661246">
        <w:rPr>
          <w:color w:val="000000"/>
        </w:rPr>
        <w:t xml:space="preserve"> понятия, умение работать с графиком и основными экономическими переменными</w:t>
      </w:r>
    </w:p>
    <w:p w14:paraId="7C398E56" w14:textId="77777777" w:rsidR="00786DCD" w:rsidRPr="00661246" w:rsidRDefault="00786DCD" w:rsidP="00786DCD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>Задание 22 Работа м понятиями, критериями и привести примеры.</w:t>
      </w:r>
    </w:p>
    <w:p w14:paraId="47166AFC" w14:textId="77777777" w:rsidR="00786DCD" w:rsidRPr="00661246" w:rsidRDefault="00786DCD" w:rsidP="00786DCD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>Задание 23 Работа с основными положениями Конституции РФ.</w:t>
      </w:r>
    </w:p>
    <w:p w14:paraId="42131532" w14:textId="77777777" w:rsidR="00786DCD" w:rsidRPr="00661246" w:rsidRDefault="00786DCD" w:rsidP="00786DCD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>Задание 24 Развёрнутый план по заданной теме. Составление плана.</w:t>
      </w:r>
    </w:p>
    <w:p w14:paraId="7120FC39" w14:textId="77777777" w:rsidR="00786DCD" w:rsidRPr="00661246" w:rsidRDefault="00786DCD" w:rsidP="00786DCD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color w:val="000000"/>
        </w:rPr>
        <w:t xml:space="preserve">Задание </w:t>
      </w:r>
      <w:proofErr w:type="gramStart"/>
      <w:r w:rsidRPr="00661246">
        <w:rPr>
          <w:color w:val="000000"/>
        </w:rPr>
        <w:t>25  Определение</w:t>
      </w:r>
      <w:proofErr w:type="gramEnd"/>
      <w:r w:rsidRPr="00661246">
        <w:rPr>
          <w:color w:val="000000"/>
        </w:rPr>
        <w:t xml:space="preserve"> понятия, умение составить два предложения </w:t>
      </w:r>
      <w:proofErr w:type="spellStart"/>
      <w:r w:rsidRPr="00661246">
        <w:rPr>
          <w:color w:val="000000"/>
        </w:rPr>
        <w:t>раскривающие</w:t>
      </w:r>
      <w:proofErr w:type="spellEnd"/>
      <w:r w:rsidRPr="00661246">
        <w:rPr>
          <w:color w:val="000000"/>
        </w:rPr>
        <w:t xml:space="preserve"> суть понятия.</w:t>
      </w:r>
    </w:p>
    <w:p w14:paraId="629C0064" w14:textId="77777777" w:rsidR="00EF219C" w:rsidRPr="00661246" w:rsidRDefault="00EF219C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  <w:r w:rsidRPr="00661246">
        <w:rPr>
          <w:b/>
          <w:bCs/>
          <w:color w:val="000000"/>
        </w:rPr>
        <w:t>Итоговое тестирование</w:t>
      </w:r>
      <w:r w:rsidRPr="00661246">
        <w:rPr>
          <w:color w:val="000000"/>
        </w:rPr>
        <w:t> Решение КИМов.</w:t>
      </w:r>
    </w:p>
    <w:p w14:paraId="15C7D785" w14:textId="77777777" w:rsidR="00506B9D" w:rsidRPr="00661246" w:rsidRDefault="00506B9D" w:rsidP="00DE6AEA">
      <w:pPr>
        <w:pStyle w:val="a3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</w:rPr>
      </w:pPr>
    </w:p>
    <w:p w14:paraId="29D49972" w14:textId="77777777" w:rsidR="00C25F1A" w:rsidRPr="00661246" w:rsidRDefault="00C25F1A" w:rsidP="00C25F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5C0F8321" w14:textId="646C616A" w:rsidR="00506B9D" w:rsidRPr="00661246" w:rsidRDefault="00661246" w:rsidP="00506B9D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="00AF19A9" w:rsidRPr="0066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ематический план курса - 35</w:t>
      </w:r>
      <w:r w:rsidR="00506B9D" w:rsidRPr="0066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</w:t>
      </w:r>
      <w:r w:rsidR="00AF19A9" w:rsidRPr="00661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</w:t>
      </w:r>
    </w:p>
    <w:p w14:paraId="5A266539" w14:textId="77777777" w:rsidR="00506B9D" w:rsidRPr="00661246" w:rsidRDefault="00506B9D" w:rsidP="00506B9D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4371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7"/>
        <w:gridCol w:w="6684"/>
        <w:gridCol w:w="1209"/>
      </w:tblGrid>
      <w:tr w:rsidR="00661246" w:rsidRPr="00661246" w14:paraId="24093596" w14:textId="4620D5D1" w:rsidTr="00661246">
        <w:trPr>
          <w:trHeight w:val="450"/>
        </w:trPr>
        <w:tc>
          <w:tcPr>
            <w:tcW w:w="285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062C8D" w14:textId="77777777" w:rsidR="00661246" w:rsidRPr="00661246" w:rsidRDefault="00661246" w:rsidP="00506B9D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93" w:type="pc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E7E5D5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722" w:type="pc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14:paraId="6468D03A" w14:textId="77777777" w:rsidR="00661246" w:rsidRPr="00661246" w:rsidRDefault="00661246" w:rsidP="00506B9D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</w:tr>
      <w:tr w:rsidR="00661246" w:rsidRPr="00661246" w14:paraId="16E28549" w14:textId="3FB7375A" w:rsidTr="00661246">
        <w:tc>
          <w:tcPr>
            <w:tcW w:w="285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598048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9AF3E4" w14:textId="77777777" w:rsidR="00661246" w:rsidRPr="00661246" w:rsidRDefault="00661246" w:rsidP="00506B9D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Введение.</w:t>
            </w: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ЕГЭ по обществознанию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8B5256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1246" w:rsidRPr="00661246" w14:paraId="39A9D8FD" w14:textId="2E259AE0" w:rsidTr="00661246">
        <w:tc>
          <w:tcPr>
            <w:tcW w:w="285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200568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7C2FFC" w14:textId="77777777" w:rsidR="00661246" w:rsidRPr="00661246" w:rsidRDefault="00661246" w:rsidP="00506B9D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Структура и содержание экзаменационной работы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49C225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1246" w:rsidRPr="00661246" w14:paraId="55AA4597" w14:textId="42D25B3D" w:rsidTr="00661246">
        <w:trPr>
          <w:trHeight w:val="157"/>
        </w:trPr>
        <w:tc>
          <w:tcPr>
            <w:tcW w:w="5000" w:type="pct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F629B1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Человек в обществе</w:t>
            </w:r>
          </w:p>
        </w:tc>
      </w:tr>
      <w:tr w:rsidR="00661246" w:rsidRPr="00661246" w14:paraId="506D57B0" w14:textId="5FE5815C" w:rsidTr="00661246">
        <w:tc>
          <w:tcPr>
            <w:tcW w:w="285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3C86FA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12E57C" w14:textId="77777777" w:rsidR="00661246" w:rsidRPr="00661246" w:rsidRDefault="00661246" w:rsidP="00506B9D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как результат биологической и социальной эволюции. Решение заданий с выбором ответа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FA9685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1246" w:rsidRPr="00661246" w14:paraId="68C989B2" w14:textId="63DB0B33" w:rsidTr="00661246">
        <w:tc>
          <w:tcPr>
            <w:tcW w:w="285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C9DFF2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A0F4B3" w14:textId="77777777" w:rsidR="00661246" w:rsidRPr="00661246" w:rsidRDefault="00661246" w:rsidP="00506B9D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Мировоззрение. Типы мировоззрения. Мышление и деятельность. Решение заданий с выбором ответа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D829D3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1246" w:rsidRPr="00661246" w14:paraId="3A14007A" w14:textId="4F7DE645" w:rsidTr="00661246">
        <w:tc>
          <w:tcPr>
            <w:tcW w:w="285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B47039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41E62B" w14:textId="77777777" w:rsidR="00661246" w:rsidRPr="00661246" w:rsidRDefault="00661246" w:rsidP="00506B9D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взаимодействия. Решение заданий с выбором ответа и заданий с кратким ответом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27C096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1246" w:rsidRPr="00661246" w14:paraId="6F882A61" w14:textId="5D0CDD4D" w:rsidTr="00661246">
        <w:tc>
          <w:tcPr>
            <w:tcW w:w="285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6314D3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22A795" w14:textId="77777777" w:rsidR="00661246" w:rsidRPr="00661246" w:rsidRDefault="00661246" w:rsidP="00506B9D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 как сложная система.</w:t>
            </w:r>
            <w:r w:rsidRPr="006612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Ступени развития общества.</w:t>
            </w: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Решение заданий с выбором ответа и заданий с кратким ответом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840386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1246" w:rsidRPr="00661246" w14:paraId="0269F713" w14:textId="06077631" w:rsidTr="00661246">
        <w:tc>
          <w:tcPr>
            <w:tcW w:w="285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CED16F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457573" w14:textId="77777777" w:rsidR="00661246" w:rsidRPr="00661246" w:rsidRDefault="00661246" w:rsidP="00D21FE9">
            <w:pPr>
              <w:pStyle w:val="a3"/>
              <w:shd w:val="clear" w:color="auto" w:fill="FFFFFF"/>
              <w:spacing w:before="0" w:beforeAutospacing="0" w:after="0" w:afterAutospacing="0"/>
              <w:ind w:left="-5" w:firstLine="289"/>
              <w:jc w:val="both"/>
              <w:rPr>
                <w:color w:val="000000"/>
              </w:rPr>
            </w:pPr>
            <w:r w:rsidRPr="00661246">
              <w:rPr>
                <w:b/>
                <w:bCs/>
                <w:color w:val="000000"/>
              </w:rPr>
              <w:t xml:space="preserve">Решение заданий части 2. </w:t>
            </w:r>
            <w:r w:rsidRPr="00661246">
              <w:rPr>
                <w:color w:val="000000"/>
              </w:rPr>
              <w:t>Задания 21-24.Характер заданий к тексту документа. Умение выделять главную мысль и позицию автора и сформулировать ответ на вопрос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B7ACB8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1246" w:rsidRPr="00661246" w14:paraId="10383D3E" w14:textId="3246029D" w:rsidTr="00661246">
        <w:tc>
          <w:tcPr>
            <w:tcW w:w="285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383A6B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25DC4A" w14:textId="77777777" w:rsidR="00661246" w:rsidRPr="00661246" w:rsidRDefault="00661246" w:rsidP="00D21FE9">
            <w:pPr>
              <w:pStyle w:val="a3"/>
              <w:shd w:val="clear" w:color="auto" w:fill="FFFFFF"/>
              <w:spacing w:before="0" w:beforeAutospacing="0" w:after="0" w:afterAutospacing="0"/>
              <w:ind w:left="-284" w:firstLine="568"/>
              <w:jc w:val="both"/>
              <w:rPr>
                <w:color w:val="000000"/>
              </w:rPr>
            </w:pPr>
            <w:r w:rsidRPr="00661246">
              <w:rPr>
                <w:color w:val="000000"/>
              </w:rPr>
              <w:t xml:space="preserve">Задание </w:t>
            </w:r>
            <w:proofErr w:type="gramStart"/>
            <w:r w:rsidRPr="00661246">
              <w:rPr>
                <w:color w:val="000000"/>
              </w:rPr>
              <w:t>25  Определение</w:t>
            </w:r>
            <w:proofErr w:type="gramEnd"/>
            <w:r w:rsidRPr="00661246">
              <w:rPr>
                <w:color w:val="000000"/>
              </w:rPr>
              <w:t xml:space="preserve"> понятия, умение составить два предложения </w:t>
            </w:r>
            <w:proofErr w:type="spellStart"/>
            <w:r w:rsidRPr="00661246">
              <w:rPr>
                <w:color w:val="000000"/>
              </w:rPr>
              <w:t>раскривающие</w:t>
            </w:r>
            <w:proofErr w:type="spellEnd"/>
            <w:r w:rsidRPr="00661246">
              <w:rPr>
                <w:color w:val="000000"/>
              </w:rPr>
              <w:t xml:space="preserve"> суть понятия.</w:t>
            </w:r>
          </w:p>
          <w:p w14:paraId="1580BCF5" w14:textId="77777777" w:rsidR="00661246" w:rsidRPr="00661246" w:rsidRDefault="00661246" w:rsidP="00D21FE9">
            <w:pPr>
              <w:pStyle w:val="a3"/>
              <w:shd w:val="clear" w:color="auto" w:fill="FFFFFF"/>
              <w:spacing w:before="0" w:beforeAutospacing="0" w:after="0" w:afterAutospacing="0"/>
              <w:ind w:left="-284" w:firstLine="568"/>
              <w:jc w:val="both"/>
              <w:rPr>
                <w:color w:val="000000"/>
              </w:rPr>
            </w:pPr>
            <w:r w:rsidRPr="00661246">
              <w:rPr>
                <w:color w:val="000000"/>
              </w:rPr>
              <w:t xml:space="preserve">Задание </w:t>
            </w:r>
            <w:proofErr w:type="gramStart"/>
            <w:r w:rsidRPr="00661246">
              <w:rPr>
                <w:color w:val="000000"/>
              </w:rPr>
              <w:t>26  Название</w:t>
            </w:r>
            <w:proofErr w:type="gramEnd"/>
            <w:r w:rsidRPr="00661246">
              <w:rPr>
                <w:color w:val="000000"/>
              </w:rPr>
              <w:t xml:space="preserve"> </w:t>
            </w:r>
            <w:proofErr w:type="spellStart"/>
            <w:r w:rsidRPr="00661246">
              <w:rPr>
                <w:color w:val="000000"/>
              </w:rPr>
              <w:t>критерией</w:t>
            </w:r>
            <w:proofErr w:type="spellEnd"/>
            <w:r w:rsidRPr="00661246">
              <w:rPr>
                <w:color w:val="000000"/>
              </w:rPr>
              <w:t xml:space="preserve"> и привести примеры.</w:t>
            </w:r>
          </w:p>
          <w:p w14:paraId="06DDADB8" w14:textId="77777777" w:rsidR="00661246" w:rsidRPr="00661246" w:rsidRDefault="00661246" w:rsidP="00D21FE9">
            <w:pPr>
              <w:pStyle w:val="a3"/>
              <w:shd w:val="clear" w:color="auto" w:fill="FFFFFF"/>
              <w:spacing w:before="0" w:beforeAutospacing="0" w:after="0" w:afterAutospacing="0"/>
              <w:ind w:left="-284" w:firstLine="568"/>
              <w:jc w:val="both"/>
              <w:rPr>
                <w:color w:val="000000"/>
              </w:rPr>
            </w:pPr>
            <w:r w:rsidRPr="00661246">
              <w:rPr>
                <w:color w:val="000000"/>
              </w:rPr>
              <w:t xml:space="preserve">Задание </w:t>
            </w:r>
            <w:proofErr w:type="gramStart"/>
            <w:r w:rsidRPr="00661246">
              <w:rPr>
                <w:color w:val="000000"/>
              </w:rPr>
              <w:t>27  Развёрнутый</w:t>
            </w:r>
            <w:proofErr w:type="gramEnd"/>
            <w:r w:rsidRPr="00661246">
              <w:rPr>
                <w:color w:val="000000"/>
              </w:rPr>
              <w:t xml:space="preserve"> план по заданной теме. Составление плана.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5E0D7E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1246" w:rsidRPr="00661246" w14:paraId="2C600678" w14:textId="02AF8537" w:rsidTr="00661246">
        <w:trPr>
          <w:trHeight w:val="1776"/>
        </w:trPr>
        <w:tc>
          <w:tcPr>
            <w:tcW w:w="285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923C47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1F6371" w14:textId="77777777" w:rsidR="00661246" w:rsidRPr="00661246" w:rsidRDefault="00661246" w:rsidP="00D21FE9">
            <w:pPr>
              <w:pStyle w:val="a3"/>
              <w:shd w:val="clear" w:color="auto" w:fill="FFFFFF"/>
              <w:spacing w:before="0" w:beforeAutospacing="0" w:after="0" w:afterAutospacing="0"/>
              <w:ind w:left="-5" w:firstLine="289"/>
              <w:jc w:val="both"/>
              <w:rPr>
                <w:color w:val="000000"/>
              </w:rPr>
            </w:pPr>
            <w:r w:rsidRPr="00661246">
              <w:rPr>
                <w:b/>
                <w:bCs/>
                <w:color w:val="000000"/>
              </w:rPr>
              <w:t>Эссе.</w:t>
            </w:r>
            <w:r w:rsidRPr="00661246">
              <w:rPr>
                <w:color w:val="000000"/>
              </w:rPr>
              <w:t> Алгоритм написания эссе по обществознанию.</w:t>
            </w:r>
            <w:r w:rsidRPr="00661246">
              <w:rPr>
                <w:color w:val="282828"/>
              </w:rPr>
              <w:t> Структура письменного рассуждения. Определение проблемы и позиции автора по высказыванию (цитате). Использование понятийного аппарата и терминологии курса «Обществознание». Изложение своих мыслей и собственной позиции по теме высказывания. Приведение аргументов «за» и «против».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36E0EF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1246" w:rsidRPr="00661246" w14:paraId="3C8B4479" w14:textId="7BE498A1" w:rsidTr="00661246">
        <w:tc>
          <w:tcPr>
            <w:tcW w:w="5000" w:type="pct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E4F4AB" w14:textId="77777777" w:rsidR="00661246" w:rsidRPr="00661246" w:rsidRDefault="00661246" w:rsidP="00D21FE9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left="-284" w:firstLine="568"/>
              <w:jc w:val="center"/>
              <w:rPr>
                <w:color w:val="000000"/>
              </w:rPr>
            </w:pPr>
            <w:r w:rsidRPr="00661246">
              <w:rPr>
                <w:b/>
                <w:bCs/>
                <w:color w:val="000000"/>
              </w:rPr>
              <w:t>Духовная сфера общества</w:t>
            </w:r>
          </w:p>
        </w:tc>
      </w:tr>
      <w:tr w:rsidR="00661246" w:rsidRPr="00661246" w14:paraId="22F27A67" w14:textId="6B682372" w:rsidTr="00661246">
        <w:tc>
          <w:tcPr>
            <w:tcW w:w="285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CEB5A4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1B2CB2" w14:textId="77777777" w:rsidR="00661246" w:rsidRPr="00661246" w:rsidRDefault="00661246" w:rsidP="00D21FE9">
            <w:pPr>
              <w:pStyle w:val="a3"/>
              <w:shd w:val="clear" w:color="auto" w:fill="FFFFFF"/>
              <w:spacing w:before="0" w:beforeAutospacing="0" w:after="0" w:afterAutospacing="0"/>
              <w:ind w:left="-3" w:firstLine="287"/>
              <w:jc w:val="both"/>
              <w:rPr>
                <w:color w:val="000000"/>
              </w:rPr>
            </w:pPr>
            <w:r w:rsidRPr="00661246">
              <w:rPr>
                <w:i/>
                <w:iCs/>
                <w:color w:val="000000"/>
              </w:rPr>
              <w:t>Формы и разновидности культуры. Искусство, его виды.</w:t>
            </w:r>
            <w:r w:rsidRPr="00661246">
              <w:rPr>
                <w:color w:val="000000"/>
              </w:rPr>
              <w:t> Культура народная, элитарная, массовая. Основные направления искусства. СМИ. Решение заданий части 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8E7384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1246" w:rsidRPr="00661246" w14:paraId="5383DD8C" w14:textId="3BABAA89" w:rsidTr="00661246">
        <w:tc>
          <w:tcPr>
            <w:tcW w:w="285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4E872D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A4A74F" w14:textId="77777777" w:rsidR="00661246" w:rsidRPr="00661246" w:rsidRDefault="00661246" w:rsidP="00D21FE9">
            <w:pPr>
              <w:pStyle w:val="a3"/>
              <w:shd w:val="clear" w:color="auto" w:fill="FFFFFF"/>
              <w:spacing w:before="0" w:beforeAutospacing="0" w:after="0" w:afterAutospacing="0"/>
              <w:ind w:left="-3" w:firstLine="287"/>
              <w:jc w:val="both"/>
              <w:rPr>
                <w:color w:val="000000"/>
              </w:rPr>
            </w:pPr>
            <w:r w:rsidRPr="00661246">
              <w:rPr>
                <w:color w:val="000000"/>
              </w:rPr>
              <w:t> </w:t>
            </w:r>
            <w:r w:rsidRPr="00661246">
              <w:rPr>
                <w:i/>
                <w:iCs/>
                <w:color w:val="000000"/>
              </w:rPr>
              <w:t>Наука и образование.</w:t>
            </w:r>
            <w:r w:rsidRPr="00661246">
              <w:rPr>
                <w:color w:val="000000"/>
              </w:rPr>
              <w:t> </w:t>
            </w:r>
            <w:r w:rsidRPr="00661246">
              <w:rPr>
                <w:i/>
                <w:iCs/>
                <w:color w:val="000000"/>
              </w:rPr>
              <w:t>Мораль. Религия.</w:t>
            </w:r>
            <w:r w:rsidRPr="00661246">
              <w:rPr>
                <w:color w:val="000000"/>
              </w:rPr>
              <w:t> Особенности современной науки. Роль науки в условиях НТР. Образование и самообразование. Решение заданий части 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B352FF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1246" w:rsidRPr="00661246" w14:paraId="67E3406D" w14:textId="5393B045" w:rsidTr="00661246">
        <w:tc>
          <w:tcPr>
            <w:tcW w:w="285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D726B2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F41E2E" w14:textId="77777777" w:rsidR="00661246" w:rsidRPr="00661246" w:rsidRDefault="00661246" w:rsidP="00506B9D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Познание мира. Решение заданий части 2 по теме «Духовная сфера»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36A84C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1246" w:rsidRPr="00661246" w14:paraId="5598E8DC" w14:textId="5D7B809D" w:rsidTr="00661246">
        <w:tc>
          <w:tcPr>
            <w:tcW w:w="285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2B871E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EB447E" w14:textId="77777777" w:rsidR="00661246" w:rsidRPr="00661246" w:rsidRDefault="00661246" w:rsidP="00DE6AEA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заданий части 2 по теме «Духовная сфера»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AF7143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1246" w:rsidRPr="00661246" w14:paraId="383D555F" w14:textId="72A0D196" w:rsidTr="00661246">
        <w:trPr>
          <w:trHeight w:val="541"/>
        </w:trPr>
        <w:tc>
          <w:tcPr>
            <w:tcW w:w="285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2A31BC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C2F620" w14:textId="77777777" w:rsidR="00661246" w:rsidRPr="00661246" w:rsidRDefault="00661246" w:rsidP="00506B9D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заданий части 2 по теме «Духовная сфера»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691AFF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1246" w:rsidRPr="00661246" w14:paraId="50E519F2" w14:textId="61C3EB59" w:rsidTr="00661246">
        <w:trPr>
          <w:trHeight w:val="408"/>
        </w:trPr>
        <w:tc>
          <w:tcPr>
            <w:tcW w:w="5000" w:type="pct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00E1D9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Право</w:t>
            </w:r>
          </w:p>
        </w:tc>
      </w:tr>
      <w:tr w:rsidR="00661246" w:rsidRPr="00661246" w14:paraId="2C8ECF00" w14:textId="146AECC1" w:rsidTr="00661246">
        <w:tc>
          <w:tcPr>
            <w:tcW w:w="285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214A23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25BF70" w14:textId="77777777" w:rsidR="00661246" w:rsidRPr="00661246" w:rsidRDefault="00661246" w:rsidP="00720FE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Право, система права. Источники </w:t>
            </w:r>
            <w:proofErr w:type="gramStart"/>
            <w:r w:rsidRPr="0066124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права</w:t>
            </w:r>
            <w:r w:rsidRPr="00661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6124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661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Решение заданий части 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2DF14B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1246" w:rsidRPr="00661246" w14:paraId="3B065B81" w14:textId="31C0F067" w:rsidTr="00661246">
        <w:tc>
          <w:tcPr>
            <w:tcW w:w="285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A80FAF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6EA0DD" w14:textId="77777777" w:rsidR="00661246" w:rsidRPr="00661246" w:rsidRDefault="00661246" w:rsidP="00720FE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61246">
              <w:rPr>
                <w:color w:val="000000"/>
              </w:rPr>
              <w:t> </w:t>
            </w:r>
            <w:r w:rsidRPr="00661246">
              <w:rPr>
                <w:i/>
                <w:iCs/>
                <w:color w:val="000000"/>
              </w:rPr>
              <w:t>Права человека.</w:t>
            </w:r>
            <w:r w:rsidRPr="00661246">
              <w:rPr>
                <w:color w:val="000000"/>
              </w:rPr>
              <w:t> Правовые основы семьи и брака. Правовой статус ребенка. Международная защита прав человека в условиях мирного и военного времени. Решение заданий части 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1E1487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1246" w:rsidRPr="00661246" w14:paraId="03833F20" w14:textId="3516F63B" w:rsidTr="00661246">
        <w:tc>
          <w:tcPr>
            <w:tcW w:w="285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F1433E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ADAA7E" w14:textId="77777777" w:rsidR="00661246" w:rsidRPr="00661246" w:rsidRDefault="00661246" w:rsidP="00720FE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Конституция РФ.</w:t>
            </w:r>
            <w:r w:rsidRPr="00661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Решение заданий части 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727F1C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1246" w:rsidRPr="00661246" w14:paraId="014CC57C" w14:textId="57FA958E" w:rsidTr="00661246">
        <w:tc>
          <w:tcPr>
            <w:tcW w:w="285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195BF5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E99BB9" w14:textId="77777777" w:rsidR="00661246" w:rsidRPr="00661246" w:rsidRDefault="00661246" w:rsidP="00720FE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Отрасли права. Решение заданий части1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07DA42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1246" w:rsidRPr="00661246" w14:paraId="000087EF" w14:textId="496D9BA3" w:rsidTr="00661246">
        <w:tc>
          <w:tcPr>
            <w:tcW w:w="285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40DFAA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D170BF" w14:textId="77777777" w:rsidR="00661246" w:rsidRPr="00661246" w:rsidRDefault="00661246" w:rsidP="00720FE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заданий части 2 по теме «Право»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DF3BA9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1246" w:rsidRPr="00661246" w14:paraId="22FCEAE4" w14:textId="3611DABC" w:rsidTr="00661246">
        <w:trPr>
          <w:trHeight w:val="437"/>
        </w:trPr>
        <w:tc>
          <w:tcPr>
            <w:tcW w:w="285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6B7E84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E16B9D" w14:textId="77777777" w:rsidR="00661246" w:rsidRPr="00661246" w:rsidRDefault="00661246" w:rsidP="00720FE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заданий части 2 по теме «Право»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EA4F9B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1246" w:rsidRPr="00661246" w14:paraId="39E1458F" w14:textId="575D8DB0" w:rsidTr="00661246">
        <w:trPr>
          <w:trHeight w:val="415"/>
        </w:trPr>
        <w:tc>
          <w:tcPr>
            <w:tcW w:w="5000" w:type="pct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CBF0C9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Экономическая жизнь общества</w:t>
            </w:r>
          </w:p>
        </w:tc>
      </w:tr>
      <w:tr w:rsidR="00661246" w:rsidRPr="00661246" w14:paraId="0CB964A3" w14:textId="29AED3F9" w:rsidTr="00661246">
        <w:tc>
          <w:tcPr>
            <w:tcW w:w="285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364011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4479BB" w14:textId="77777777" w:rsidR="00661246" w:rsidRPr="00661246" w:rsidRDefault="00661246" w:rsidP="00910486">
            <w:pPr>
              <w:pStyle w:val="a3"/>
              <w:shd w:val="clear" w:color="auto" w:fill="FFFFFF"/>
              <w:spacing w:before="0" w:beforeAutospacing="0" w:after="0" w:afterAutospacing="0"/>
              <w:ind w:left="-3" w:firstLine="287"/>
              <w:jc w:val="both"/>
              <w:rPr>
                <w:color w:val="000000"/>
              </w:rPr>
            </w:pPr>
            <w:r w:rsidRPr="00661246">
              <w:rPr>
                <w:color w:val="000000"/>
              </w:rPr>
              <w:t> </w:t>
            </w:r>
            <w:r w:rsidRPr="00661246">
              <w:rPr>
                <w:i/>
                <w:iCs/>
                <w:color w:val="000000"/>
              </w:rPr>
              <w:t>Экономика: наука и хозяйство.</w:t>
            </w:r>
            <w:r w:rsidRPr="00661246">
              <w:rPr>
                <w:color w:val="000000"/>
              </w:rPr>
              <w:t> Роль экономики в жизни общества. Факторы производства: земля, труд, капитал, предпринимательство. Издержки производства.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FEE58E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1246" w:rsidRPr="00661246" w14:paraId="1A96E36E" w14:textId="241FEA3F" w:rsidTr="00661246">
        <w:tc>
          <w:tcPr>
            <w:tcW w:w="285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5671D8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5A40E2" w14:textId="77777777" w:rsidR="00661246" w:rsidRPr="00661246" w:rsidRDefault="00661246" w:rsidP="00910486">
            <w:pPr>
              <w:spacing w:after="125" w:line="240" w:lineRule="auto"/>
              <w:ind w:left="-3" w:firstLine="2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Экономические системы. Решение заданий части 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782101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1246" w:rsidRPr="00661246" w14:paraId="4DD78B37" w14:textId="3F59E36E" w:rsidTr="00661246">
        <w:tc>
          <w:tcPr>
            <w:tcW w:w="285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9FB20D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7E7450" w14:textId="77777777" w:rsidR="00661246" w:rsidRPr="00661246" w:rsidRDefault="00661246" w:rsidP="00910486">
            <w:pPr>
              <w:pStyle w:val="a3"/>
              <w:shd w:val="clear" w:color="auto" w:fill="FFFFFF"/>
              <w:spacing w:before="0" w:beforeAutospacing="0" w:after="0" w:afterAutospacing="0"/>
              <w:ind w:left="-3" w:firstLine="287"/>
              <w:jc w:val="both"/>
              <w:rPr>
                <w:color w:val="000000"/>
              </w:rPr>
            </w:pPr>
            <w:r w:rsidRPr="00661246">
              <w:rPr>
                <w:color w:val="000000"/>
              </w:rPr>
              <w:t> </w:t>
            </w:r>
            <w:r w:rsidRPr="00661246">
              <w:rPr>
                <w:i/>
                <w:iCs/>
                <w:color w:val="000000"/>
              </w:rPr>
              <w:t>Многообразие рынков</w:t>
            </w:r>
            <w:r w:rsidRPr="00661246">
              <w:rPr>
                <w:color w:val="000000"/>
              </w:rPr>
              <w:t>. Собственность и её формы. Национализация и приватизация собственности. Конкуренция. Спрос и предложение. Многообразие рынков. Решение заданий части 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4107DE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1246" w:rsidRPr="00661246" w14:paraId="22E317AD" w14:textId="469BA625" w:rsidTr="00661246">
        <w:tc>
          <w:tcPr>
            <w:tcW w:w="285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04A654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6DCD32" w14:textId="77777777" w:rsidR="00661246" w:rsidRPr="00661246" w:rsidRDefault="00661246" w:rsidP="00910486">
            <w:pPr>
              <w:pStyle w:val="a3"/>
              <w:shd w:val="clear" w:color="auto" w:fill="FFFFFF"/>
              <w:spacing w:before="0" w:beforeAutospacing="0" w:after="0" w:afterAutospacing="0"/>
              <w:ind w:left="-3" w:firstLine="287"/>
              <w:jc w:val="both"/>
              <w:rPr>
                <w:color w:val="000000"/>
              </w:rPr>
            </w:pPr>
            <w:r w:rsidRPr="00661246">
              <w:rPr>
                <w:i/>
                <w:iCs/>
                <w:color w:val="000000"/>
              </w:rPr>
              <w:t>Рыночные отношения.</w:t>
            </w:r>
            <w:r w:rsidRPr="00661246">
              <w:rPr>
                <w:color w:val="000000"/>
              </w:rPr>
              <w:t> Роль государства в экономике. Экономический рост. Государственный бюджет. Ценные бумаги. Деньги, их функции. Налоги, их виды и функции. Рынок труда и безработица. Инфляция. Решений заданий части 1 по теме «Экономика»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65A120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1246" w:rsidRPr="00661246" w14:paraId="768B0DA8" w14:textId="5F7C2358" w:rsidTr="00661246">
        <w:tc>
          <w:tcPr>
            <w:tcW w:w="285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101386" w14:textId="77777777" w:rsidR="00661246" w:rsidRPr="00661246" w:rsidRDefault="00661246" w:rsidP="00AF19A9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C9E70D" w14:textId="77777777" w:rsidR="00661246" w:rsidRPr="00661246" w:rsidRDefault="00661246" w:rsidP="0020751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Решений заданий части 2 по теме «Экономика».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B1C2CE" w14:textId="77777777" w:rsidR="00661246" w:rsidRPr="00661246" w:rsidRDefault="00661246" w:rsidP="0020751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1246" w:rsidRPr="00661246" w14:paraId="031CB0A8" w14:textId="0EACBB33" w:rsidTr="00661246">
        <w:trPr>
          <w:trHeight w:val="573"/>
        </w:trPr>
        <w:tc>
          <w:tcPr>
            <w:tcW w:w="285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97E868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BBB9B9" w14:textId="77777777" w:rsidR="00661246" w:rsidRPr="00661246" w:rsidRDefault="00661246" w:rsidP="00506B9D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Решений заданий части 2 по теме «Экономика».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D09CCF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1246" w:rsidRPr="00661246" w14:paraId="066DBED8" w14:textId="072EC30A" w:rsidTr="00661246">
        <w:trPr>
          <w:trHeight w:val="256"/>
        </w:trPr>
        <w:tc>
          <w:tcPr>
            <w:tcW w:w="5000" w:type="pct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B1CF61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Социальная сфера</w:t>
            </w:r>
          </w:p>
        </w:tc>
      </w:tr>
      <w:tr w:rsidR="00661246" w:rsidRPr="00661246" w14:paraId="2DFBB816" w14:textId="3168669F" w:rsidTr="00661246">
        <w:trPr>
          <w:trHeight w:val="275"/>
        </w:trPr>
        <w:tc>
          <w:tcPr>
            <w:tcW w:w="285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3F1F96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ABA364" w14:textId="77777777" w:rsidR="00661246" w:rsidRPr="00661246" w:rsidRDefault="00661246" w:rsidP="00207511">
            <w:pPr>
              <w:pStyle w:val="a3"/>
              <w:shd w:val="clear" w:color="auto" w:fill="FFFFFF"/>
              <w:spacing w:before="0" w:beforeAutospacing="0" w:after="0" w:afterAutospacing="0"/>
              <w:ind w:left="-284" w:firstLine="568"/>
              <w:jc w:val="both"/>
              <w:rPr>
                <w:color w:val="000000"/>
              </w:rPr>
            </w:pPr>
            <w:r w:rsidRPr="00661246">
              <w:rPr>
                <w:i/>
                <w:iCs/>
                <w:color w:val="000000"/>
              </w:rPr>
              <w:t>Социальная система</w:t>
            </w:r>
            <w:r w:rsidRPr="00661246">
              <w:rPr>
                <w:color w:val="000000"/>
              </w:rPr>
              <w:t>. Социальные отношения. Социальные группы (касты, сословия, классы). Социальные роли. Социальная дифференциация. Социальные нормы и социальная ответственность. Отклоняющееся поведение личности. Социальный контроль. Социальное государство. Социальная политика государства.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A834BA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1246" w:rsidRPr="00661246" w14:paraId="5BACDFFC" w14:textId="5F4E6CEE" w:rsidTr="00661246">
        <w:trPr>
          <w:trHeight w:val="423"/>
        </w:trPr>
        <w:tc>
          <w:tcPr>
            <w:tcW w:w="285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D1E8DA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DECA44" w14:textId="77777777" w:rsidR="00661246" w:rsidRPr="00661246" w:rsidRDefault="00661246" w:rsidP="00506B9D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Семья и брак как социальные институты. </w:t>
            </w:r>
            <w:r w:rsidRPr="006612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Социальный конфликт и пути его решения</w:t>
            </w: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612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заданий части 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0248B9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1246" w:rsidRPr="00661246" w14:paraId="42D9987C" w14:textId="7EAD4F7C" w:rsidTr="00661246">
        <w:trPr>
          <w:trHeight w:val="263"/>
        </w:trPr>
        <w:tc>
          <w:tcPr>
            <w:tcW w:w="285" w:type="pct"/>
            <w:tcBorders>
              <w:top w:val="single" w:sz="4" w:space="0" w:color="auto"/>
              <w:left w:val="single" w:sz="8" w:space="0" w:color="00000A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19AD47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93" w:type="pct"/>
            <w:tcBorders>
              <w:top w:val="single" w:sz="4" w:space="0" w:color="auto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193164" w14:textId="77777777" w:rsidR="00661246" w:rsidRPr="00661246" w:rsidRDefault="00661246" w:rsidP="00506B9D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заданий части 2. 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88B6CD" w14:textId="77777777" w:rsidR="00661246" w:rsidRPr="00661246" w:rsidRDefault="00661246" w:rsidP="0020751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246" w:rsidRPr="00661246" w14:paraId="2A238275" w14:textId="7F72983C" w:rsidTr="00661246">
        <w:trPr>
          <w:trHeight w:val="26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00000A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BBA7DC" w14:textId="77777777" w:rsidR="00661246" w:rsidRPr="00661246" w:rsidRDefault="00661246" w:rsidP="0020751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Политика</w:t>
            </w:r>
          </w:p>
        </w:tc>
      </w:tr>
      <w:tr w:rsidR="00661246" w:rsidRPr="00661246" w14:paraId="081F8EF2" w14:textId="4A008389" w:rsidTr="00661246">
        <w:trPr>
          <w:trHeight w:val="263"/>
        </w:trPr>
        <w:tc>
          <w:tcPr>
            <w:tcW w:w="285" w:type="pct"/>
            <w:tcBorders>
              <w:top w:val="single" w:sz="4" w:space="0" w:color="auto"/>
              <w:left w:val="single" w:sz="8" w:space="0" w:color="00000A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508CAF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93" w:type="pct"/>
            <w:tcBorders>
              <w:top w:val="single" w:sz="4" w:space="0" w:color="auto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31E8AC" w14:textId="77777777" w:rsidR="00661246" w:rsidRPr="00661246" w:rsidRDefault="00661246" w:rsidP="00AF19A9">
            <w:pPr>
              <w:pStyle w:val="a3"/>
              <w:shd w:val="clear" w:color="auto" w:fill="FFFFFF"/>
              <w:spacing w:before="0" w:beforeAutospacing="0" w:after="0" w:afterAutospacing="0"/>
              <w:ind w:left="-3" w:firstLine="287"/>
              <w:jc w:val="both"/>
              <w:rPr>
                <w:color w:val="000000"/>
              </w:rPr>
            </w:pPr>
            <w:r w:rsidRPr="00661246">
              <w:rPr>
                <w:i/>
                <w:iCs/>
                <w:color w:val="000000"/>
              </w:rPr>
              <w:t>Политическая система.</w:t>
            </w:r>
            <w:r w:rsidRPr="00661246">
              <w:rPr>
                <w:color w:val="000000"/>
              </w:rPr>
              <w:t> Структура политической системы; функции политической системы. Решение заданий части 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B7D2D1" w14:textId="77777777" w:rsidR="00661246" w:rsidRPr="00661246" w:rsidRDefault="00661246" w:rsidP="0020751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1246" w:rsidRPr="00661246" w14:paraId="17FFFBB3" w14:textId="239FE0A5" w:rsidTr="00661246">
        <w:trPr>
          <w:trHeight w:val="263"/>
        </w:trPr>
        <w:tc>
          <w:tcPr>
            <w:tcW w:w="285" w:type="pct"/>
            <w:tcBorders>
              <w:top w:val="single" w:sz="4" w:space="0" w:color="auto"/>
              <w:left w:val="single" w:sz="8" w:space="0" w:color="00000A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BB866C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93" w:type="pct"/>
            <w:tcBorders>
              <w:top w:val="single" w:sz="4" w:space="0" w:color="auto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20B307" w14:textId="77777777" w:rsidR="00661246" w:rsidRPr="00661246" w:rsidRDefault="00661246" w:rsidP="00AF19A9">
            <w:pPr>
              <w:pStyle w:val="a3"/>
              <w:shd w:val="clear" w:color="auto" w:fill="FFFFFF"/>
              <w:spacing w:before="0" w:beforeAutospacing="0" w:after="0" w:afterAutospacing="0"/>
              <w:ind w:left="-3" w:firstLine="287"/>
              <w:jc w:val="both"/>
              <w:rPr>
                <w:color w:val="000000"/>
              </w:rPr>
            </w:pPr>
            <w:r w:rsidRPr="00661246">
              <w:rPr>
                <w:i/>
                <w:iCs/>
                <w:color w:val="000000"/>
              </w:rPr>
              <w:t>Признаки, функции и формы государства.</w:t>
            </w:r>
            <w:r w:rsidRPr="00661246">
              <w:rPr>
                <w:color w:val="000000"/>
              </w:rPr>
              <w:t> Формы государства. Политическая идеология. Гражданское общество и правовое государство. Признаки правового государства. Решение заданий части 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80EC8F" w14:textId="77777777" w:rsidR="00661246" w:rsidRPr="00661246" w:rsidRDefault="00661246" w:rsidP="0020751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1246" w:rsidRPr="00661246" w14:paraId="3C42D0C3" w14:textId="2C2575DB" w:rsidTr="00661246">
        <w:trPr>
          <w:trHeight w:val="263"/>
        </w:trPr>
        <w:tc>
          <w:tcPr>
            <w:tcW w:w="285" w:type="pct"/>
            <w:tcBorders>
              <w:top w:val="single" w:sz="4" w:space="0" w:color="auto"/>
              <w:left w:val="single" w:sz="8" w:space="0" w:color="00000A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67BC05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93" w:type="pct"/>
            <w:tcBorders>
              <w:top w:val="single" w:sz="4" w:space="0" w:color="auto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A4FC48" w14:textId="77777777" w:rsidR="00661246" w:rsidRPr="00661246" w:rsidRDefault="00661246" w:rsidP="00AF19A9">
            <w:pPr>
              <w:pStyle w:val="a3"/>
              <w:shd w:val="clear" w:color="auto" w:fill="FFFFFF"/>
              <w:spacing w:before="0" w:beforeAutospacing="0" w:after="0" w:afterAutospacing="0"/>
              <w:ind w:left="-3" w:firstLine="287"/>
              <w:jc w:val="both"/>
              <w:rPr>
                <w:color w:val="000000"/>
              </w:rPr>
            </w:pPr>
            <w:r w:rsidRPr="00661246">
              <w:rPr>
                <w:i/>
                <w:iCs/>
                <w:color w:val="000000"/>
              </w:rPr>
              <w:t>Структура политической власти в РФ.</w:t>
            </w:r>
            <w:r w:rsidRPr="00661246">
              <w:rPr>
                <w:color w:val="000000"/>
              </w:rPr>
              <w:t> Государственный аппарат. Избирательные системы. Выборы, референдум. Человек в политической жизни. Решение заданий части 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6F48A7" w14:textId="77777777" w:rsidR="00661246" w:rsidRPr="00661246" w:rsidRDefault="00661246" w:rsidP="0020751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1246" w:rsidRPr="00661246" w14:paraId="0948A44D" w14:textId="5C6C4768" w:rsidTr="00661246">
        <w:trPr>
          <w:trHeight w:val="263"/>
        </w:trPr>
        <w:tc>
          <w:tcPr>
            <w:tcW w:w="285" w:type="pct"/>
            <w:tcBorders>
              <w:top w:val="single" w:sz="4" w:space="0" w:color="auto"/>
              <w:left w:val="single" w:sz="8" w:space="0" w:color="00000A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4F951D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93" w:type="pct"/>
            <w:tcBorders>
              <w:top w:val="single" w:sz="4" w:space="0" w:color="auto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18764B" w14:textId="77777777" w:rsidR="00661246" w:rsidRPr="00661246" w:rsidRDefault="00661246" w:rsidP="00AF19A9">
            <w:pPr>
              <w:pStyle w:val="a3"/>
              <w:shd w:val="clear" w:color="auto" w:fill="FFFFFF"/>
              <w:spacing w:before="0" w:beforeAutospacing="0" w:after="0" w:afterAutospacing="0"/>
              <w:ind w:left="-3" w:firstLine="287"/>
              <w:jc w:val="both"/>
              <w:rPr>
                <w:iCs/>
                <w:color w:val="000000"/>
              </w:rPr>
            </w:pPr>
            <w:r w:rsidRPr="00661246">
              <w:rPr>
                <w:iCs/>
                <w:color w:val="000000"/>
              </w:rPr>
              <w:t>Решение заданий части 2 по теме «Политика»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7EDF47" w14:textId="77777777" w:rsidR="00661246" w:rsidRPr="00661246" w:rsidRDefault="00661246" w:rsidP="0020751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1246" w:rsidRPr="00661246" w14:paraId="4896F499" w14:textId="2C3E5F70" w:rsidTr="00661246">
        <w:trPr>
          <w:trHeight w:val="263"/>
        </w:trPr>
        <w:tc>
          <w:tcPr>
            <w:tcW w:w="285" w:type="pct"/>
            <w:tcBorders>
              <w:top w:val="single" w:sz="4" w:space="0" w:color="auto"/>
              <w:left w:val="single" w:sz="8" w:space="0" w:color="00000A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D3DAF7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93" w:type="pct"/>
            <w:tcBorders>
              <w:top w:val="single" w:sz="4" w:space="0" w:color="auto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840A06" w14:textId="77777777" w:rsidR="00661246" w:rsidRPr="00661246" w:rsidRDefault="00661246" w:rsidP="00AF19A9">
            <w:pPr>
              <w:pStyle w:val="a3"/>
              <w:shd w:val="clear" w:color="auto" w:fill="FFFFFF"/>
              <w:spacing w:before="0" w:beforeAutospacing="0" w:after="0" w:afterAutospacing="0"/>
              <w:ind w:left="-3" w:firstLine="287"/>
              <w:jc w:val="both"/>
              <w:rPr>
                <w:iCs/>
                <w:color w:val="000000"/>
              </w:rPr>
            </w:pPr>
            <w:r w:rsidRPr="00661246">
              <w:rPr>
                <w:iCs/>
                <w:color w:val="000000"/>
              </w:rPr>
              <w:t xml:space="preserve"> </w:t>
            </w:r>
            <w:r w:rsidRPr="00661246">
              <w:rPr>
                <w:color w:val="282828"/>
              </w:rPr>
              <w:t>Определение проблемы и позиции автора по высказыванию (цитате). Использование понятийного аппарата и терминологии по теме «Политика»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816F47" w14:textId="77777777" w:rsidR="00661246" w:rsidRPr="00661246" w:rsidRDefault="00661246" w:rsidP="0020751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1246" w:rsidRPr="00661246" w14:paraId="1439A214" w14:textId="02074082" w:rsidTr="00661246">
        <w:trPr>
          <w:trHeight w:val="263"/>
        </w:trPr>
        <w:tc>
          <w:tcPr>
            <w:tcW w:w="285" w:type="pct"/>
            <w:tcBorders>
              <w:top w:val="single" w:sz="4" w:space="0" w:color="auto"/>
              <w:left w:val="single" w:sz="8" w:space="0" w:color="00000A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326A72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93" w:type="pct"/>
            <w:tcBorders>
              <w:top w:val="single" w:sz="4" w:space="0" w:color="auto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2A8196" w14:textId="77777777" w:rsidR="00661246" w:rsidRPr="00661246" w:rsidRDefault="00661246" w:rsidP="00AF19A9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left="-284" w:firstLine="568"/>
              <w:jc w:val="both"/>
              <w:rPr>
                <w:color w:val="000000"/>
              </w:rPr>
            </w:pPr>
            <w:r w:rsidRPr="00661246">
              <w:rPr>
                <w:b/>
                <w:bCs/>
                <w:color w:val="000000"/>
              </w:rPr>
              <w:t>Итоговое тестирование</w:t>
            </w:r>
            <w:r w:rsidRPr="00661246">
              <w:rPr>
                <w:color w:val="000000"/>
              </w:rPr>
              <w:t> Решение КИМов.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BA4017" w14:textId="77777777" w:rsidR="00661246" w:rsidRPr="00661246" w:rsidRDefault="00661246" w:rsidP="00207511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1246" w:rsidRPr="00661246" w14:paraId="296DA045" w14:textId="6DF70890" w:rsidTr="00661246">
        <w:trPr>
          <w:trHeight w:val="70"/>
        </w:trPr>
        <w:tc>
          <w:tcPr>
            <w:tcW w:w="285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0B8614" w14:textId="77777777" w:rsidR="00661246" w:rsidRPr="00661246" w:rsidRDefault="00661246" w:rsidP="00506B9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3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235235" w14:textId="77777777" w:rsidR="00661246" w:rsidRPr="00661246" w:rsidRDefault="00661246" w:rsidP="00506B9D">
            <w:pPr>
              <w:spacing w:after="125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1583C9" w14:textId="77777777" w:rsidR="00661246" w:rsidRPr="00661246" w:rsidRDefault="00661246" w:rsidP="0020751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DAA4045" w14:textId="77777777" w:rsidR="00506B9D" w:rsidRPr="00661246" w:rsidRDefault="00506B9D" w:rsidP="00506B9D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7082AA" w14:textId="77777777" w:rsidR="00783BA1" w:rsidRPr="00661246" w:rsidRDefault="00783BA1" w:rsidP="00506B9D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246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Календарно-тематический план</w:t>
      </w:r>
    </w:p>
    <w:p w14:paraId="7251874D" w14:textId="77777777" w:rsidR="00506B9D" w:rsidRPr="00661246" w:rsidRDefault="00506B9D" w:rsidP="00EF219C">
      <w:pPr>
        <w:pStyle w:val="a3"/>
        <w:shd w:val="clear" w:color="auto" w:fill="FFFFFF"/>
        <w:spacing w:before="0" w:beforeAutospacing="0" w:after="0" w:afterAutospacing="0"/>
        <w:ind w:left="-284" w:firstLine="568"/>
        <w:jc w:val="both"/>
        <w:rPr>
          <w:color w:val="000000"/>
        </w:rPr>
      </w:pPr>
    </w:p>
    <w:tbl>
      <w:tblPr>
        <w:tblStyle w:val="ab"/>
        <w:tblW w:w="0" w:type="auto"/>
        <w:tblInd w:w="-284" w:type="dxa"/>
        <w:tblLook w:val="04A0" w:firstRow="1" w:lastRow="0" w:firstColumn="1" w:lastColumn="0" w:noHBand="0" w:noVBand="1"/>
      </w:tblPr>
      <w:tblGrid>
        <w:gridCol w:w="456"/>
        <w:gridCol w:w="940"/>
        <w:gridCol w:w="1134"/>
        <w:gridCol w:w="5942"/>
        <w:gridCol w:w="1110"/>
      </w:tblGrid>
      <w:tr w:rsidR="00783BA1" w:rsidRPr="00661246" w14:paraId="3FC5CDF3" w14:textId="77777777" w:rsidTr="006C3259">
        <w:tc>
          <w:tcPr>
            <w:tcW w:w="456" w:type="dxa"/>
          </w:tcPr>
          <w:p w14:paraId="3CC0831E" w14:textId="77777777" w:rsidR="00783BA1" w:rsidRPr="00661246" w:rsidRDefault="00783BA1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40" w:type="dxa"/>
          </w:tcPr>
          <w:p w14:paraId="4072F056" w14:textId="77777777" w:rsidR="00783BA1" w:rsidRPr="00661246" w:rsidRDefault="00783BA1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14:paraId="147AF64D" w14:textId="77777777" w:rsidR="00783BA1" w:rsidRPr="00661246" w:rsidRDefault="00783BA1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942" w:type="dxa"/>
          </w:tcPr>
          <w:p w14:paraId="4C47A065" w14:textId="77777777" w:rsidR="00783BA1" w:rsidRPr="00661246" w:rsidRDefault="00783BA1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10" w:type="dxa"/>
          </w:tcPr>
          <w:p w14:paraId="72E113E9" w14:textId="77777777" w:rsidR="00783BA1" w:rsidRPr="00661246" w:rsidRDefault="00783BA1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6C3259" w:rsidRPr="00661246" w14:paraId="5A911163" w14:textId="77777777" w:rsidTr="006C3259">
        <w:tc>
          <w:tcPr>
            <w:tcW w:w="456" w:type="dxa"/>
          </w:tcPr>
          <w:p w14:paraId="227ACA4E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</w:tcPr>
          <w:p w14:paraId="5BAFE2CF" w14:textId="53209508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9CFC30" w14:textId="1979077A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728380DF" w14:textId="77777777" w:rsidR="006C3259" w:rsidRPr="00661246" w:rsidRDefault="006C3259" w:rsidP="00FF7A34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Введение.</w:t>
            </w: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ЕГЭ по обществознанию</w:t>
            </w:r>
          </w:p>
        </w:tc>
        <w:tc>
          <w:tcPr>
            <w:tcW w:w="1110" w:type="dxa"/>
          </w:tcPr>
          <w:p w14:paraId="39F3D722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259" w:rsidRPr="00661246" w14:paraId="31B42AAE" w14:textId="77777777" w:rsidTr="006C3259">
        <w:tc>
          <w:tcPr>
            <w:tcW w:w="456" w:type="dxa"/>
          </w:tcPr>
          <w:p w14:paraId="0A54DB3C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0" w:type="dxa"/>
          </w:tcPr>
          <w:p w14:paraId="746B3F39" w14:textId="04599647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6550E9" w14:textId="24023936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36DDE75E" w14:textId="77777777" w:rsidR="006C3259" w:rsidRPr="00661246" w:rsidRDefault="006C3259" w:rsidP="00FF7A34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Структура и содержание экзаменационной работы</w:t>
            </w:r>
          </w:p>
        </w:tc>
        <w:tc>
          <w:tcPr>
            <w:tcW w:w="1110" w:type="dxa"/>
          </w:tcPr>
          <w:p w14:paraId="7A01CA20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259" w:rsidRPr="00661246" w14:paraId="41CA7E5E" w14:textId="77777777" w:rsidTr="006C3259">
        <w:tc>
          <w:tcPr>
            <w:tcW w:w="456" w:type="dxa"/>
          </w:tcPr>
          <w:p w14:paraId="67D63531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0" w:type="dxa"/>
          </w:tcPr>
          <w:p w14:paraId="1FC38CCB" w14:textId="5EFE475A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FD021E" w14:textId="7BE6C41B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2446FF7C" w14:textId="77777777" w:rsidR="006C3259" w:rsidRPr="00661246" w:rsidRDefault="006C3259" w:rsidP="00FF7A34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как результат биологической и социальной эволюции. Решение заданий с выбором ответа</w:t>
            </w:r>
          </w:p>
        </w:tc>
        <w:tc>
          <w:tcPr>
            <w:tcW w:w="1110" w:type="dxa"/>
          </w:tcPr>
          <w:p w14:paraId="52C3EF91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259" w:rsidRPr="00661246" w14:paraId="27FF533F" w14:textId="77777777" w:rsidTr="006C3259">
        <w:tc>
          <w:tcPr>
            <w:tcW w:w="456" w:type="dxa"/>
          </w:tcPr>
          <w:p w14:paraId="105EBD2F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0" w:type="dxa"/>
          </w:tcPr>
          <w:p w14:paraId="1D8C702B" w14:textId="28EB6F63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B7EF06" w14:textId="5C043829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3E598502" w14:textId="77777777" w:rsidR="006C3259" w:rsidRPr="00661246" w:rsidRDefault="006C3259" w:rsidP="00FF7A34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Мировоззрение. Типы мировоззрения. Мышление и деятельность. Решение заданий с выбором ответа</w:t>
            </w:r>
          </w:p>
        </w:tc>
        <w:tc>
          <w:tcPr>
            <w:tcW w:w="1110" w:type="dxa"/>
          </w:tcPr>
          <w:p w14:paraId="0B5070AD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259" w:rsidRPr="00661246" w14:paraId="244D9674" w14:textId="77777777" w:rsidTr="006C3259">
        <w:tc>
          <w:tcPr>
            <w:tcW w:w="456" w:type="dxa"/>
          </w:tcPr>
          <w:p w14:paraId="09296CC9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0" w:type="dxa"/>
          </w:tcPr>
          <w:p w14:paraId="153F06C8" w14:textId="50668883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F3DD21" w14:textId="6B1CF16B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7F7716D9" w14:textId="77777777" w:rsidR="006C3259" w:rsidRPr="00661246" w:rsidRDefault="006C3259" w:rsidP="00FF7A34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взаимодействия. Решение заданий с выбором ответа и заданий с кратким ответом</w:t>
            </w:r>
          </w:p>
        </w:tc>
        <w:tc>
          <w:tcPr>
            <w:tcW w:w="1110" w:type="dxa"/>
          </w:tcPr>
          <w:p w14:paraId="16B47733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259" w:rsidRPr="00661246" w14:paraId="08199A53" w14:textId="77777777" w:rsidTr="006C3259">
        <w:tc>
          <w:tcPr>
            <w:tcW w:w="456" w:type="dxa"/>
          </w:tcPr>
          <w:p w14:paraId="4F919916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0" w:type="dxa"/>
          </w:tcPr>
          <w:p w14:paraId="1FAABCA2" w14:textId="12964A54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134BF2" w14:textId="088FE023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23556C7D" w14:textId="77777777" w:rsidR="006C3259" w:rsidRPr="00661246" w:rsidRDefault="006C3259" w:rsidP="00FF7A34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 как сложная система.</w:t>
            </w:r>
            <w:r w:rsidRPr="006612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Ступени развития общества.</w:t>
            </w: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Решение заданий с выбором ответа и заданий с кратким ответом</w:t>
            </w:r>
          </w:p>
        </w:tc>
        <w:tc>
          <w:tcPr>
            <w:tcW w:w="1110" w:type="dxa"/>
          </w:tcPr>
          <w:p w14:paraId="1F2FCEB4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259" w:rsidRPr="00661246" w14:paraId="125A2046" w14:textId="77777777" w:rsidTr="006C3259">
        <w:tc>
          <w:tcPr>
            <w:tcW w:w="456" w:type="dxa"/>
          </w:tcPr>
          <w:p w14:paraId="594207D7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0" w:type="dxa"/>
          </w:tcPr>
          <w:p w14:paraId="5533AAF5" w14:textId="7536D3D3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324967" w14:textId="2AAE210E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3636CA70" w14:textId="77777777" w:rsidR="006C3259" w:rsidRPr="00661246" w:rsidRDefault="006C3259" w:rsidP="00FF7A34">
            <w:pPr>
              <w:pStyle w:val="a3"/>
              <w:shd w:val="clear" w:color="auto" w:fill="FFFFFF"/>
              <w:spacing w:before="0" w:beforeAutospacing="0" w:after="0" w:afterAutospacing="0"/>
              <w:ind w:left="-5" w:firstLine="289"/>
              <w:jc w:val="both"/>
              <w:rPr>
                <w:color w:val="000000"/>
              </w:rPr>
            </w:pPr>
            <w:r w:rsidRPr="00661246">
              <w:rPr>
                <w:b/>
                <w:bCs/>
                <w:color w:val="000000"/>
              </w:rPr>
              <w:t xml:space="preserve">Решение заданий части 2. </w:t>
            </w:r>
            <w:r w:rsidRPr="00661246">
              <w:rPr>
                <w:color w:val="000000"/>
              </w:rPr>
              <w:t>Задания 21-24.Характер заданий к тексту документа. Умение выделять главную мысль и позицию автора и сформулировать ответ на вопрос</w:t>
            </w:r>
          </w:p>
        </w:tc>
        <w:tc>
          <w:tcPr>
            <w:tcW w:w="1110" w:type="dxa"/>
          </w:tcPr>
          <w:p w14:paraId="6F00F23E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259" w:rsidRPr="00661246" w14:paraId="0AFB3F72" w14:textId="77777777" w:rsidTr="006C3259">
        <w:tc>
          <w:tcPr>
            <w:tcW w:w="456" w:type="dxa"/>
          </w:tcPr>
          <w:p w14:paraId="2694D8B3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0" w:type="dxa"/>
          </w:tcPr>
          <w:p w14:paraId="374A1881" w14:textId="06C6CA09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9ADFA9" w14:textId="53693944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40832538" w14:textId="77777777" w:rsidR="006C3259" w:rsidRPr="00661246" w:rsidRDefault="006C3259" w:rsidP="00FF7A34">
            <w:pPr>
              <w:pStyle w:val="a3"/>
              <w:shd w:val="clear" w:color="auto" w:fill="FFFFFF"/>
              <w:spacing w:before="0" w:beforeAutospacing="0" w:after="0" w:afterAutospacing="0"/>
              <w:ind w:left="-284" w:firstLine="568"/>
              <w:jc w:val="both"/>
              <w:rPr>
                <w:color w:val="000000"/>
              </w:rPr>
            </w:pPr>
            <w:r w:rsidRPr="00661246">
              <w:rPr>
                <w:color w:val="000000"/>
              </w:rPr>
              <w:t xml:space="preserve">Задание </w:t>
            </w:r>
            <w:proofErr w:type="gramStart"/>
            <w:r w:rsidRPr="00661246">
              <w:rPr>
                <w:color w:val="000000"/>
              </w:rPr>
              <w:t>25  Определение</w:t>
            </w:r>
            <w:proofErr w:type="gramEnd"/>
            <w:r w:rsidRPr="00661246">
              <w:rPr>
                <w:color w:val="000000"/>
              </w:rPr>
              <w:t xml:space="preserve"> понятия, умение составить два предложения раскрывающие суть понятия.</w:t>
            </w:r>
          </w:p>
          <w:p w14:paraId="0237B27C" w14:textId="77777777" w:rsidR="006C3259" w:rsidRPr="00661246" w:rsidRDefault="006C3259" w:rsidP="00FF7A34">
            <w:pPr>
              <w:pStyle w:val="a3"/>
              <w:shd w:val="clear" w:color="auto" w:fill="FFFFFF"/>
              <w:spacing w:before="0" w:beforeAutospacing="0" w:after="0" w:afterAutospacing="0"/>
              <w:ind w:left="-284" w:firstLine="568"/>
              <w:jc w:val="both"/>
              <w:rPr>
                <w:color w:val="000000"/>
              </w:rPr>
            </w:pPr>
            <w:r w:rsidRPr="00661246">
              <w:rPr>
                <w:color w:val="000000"/>
              </w:rPr>
              <w:t xml:space="preserve">Задание </w:t>
            </w:r>
            <w:proofErr w:type="gramStart"/>
            <w:r w:rsidRPr="00661246">
              <w:rPr>
                <w:color w:val="000000"/>
              </w:rPr>
              <w:t>26  Название</w:t>
            </w:r>
            <w:proofErr w:type="gramEnd"/>
            <w:r w:rsidRPr="00661246">
              <w:rPr>
                <w:color w:val="000000"/>
              </w:rPr>
              <w:t xml:space="preserve"> критерия и привести примеры.</w:t>
            </w:r>
          </w:p>
          <w:p w14:paraId="2DC6EA0F" w14:textId="77777777" w:rsidR="006C3259" w:rsidRPr="00661246" w:rsidRDefault="006C3259" w:rsidP="00FF7A34">
            <w:pPr>
              <w:pStyle w:val="a3"/>
              <w:shd w:val="clear" w:color="auto" w:fill="FFFFFF"/>
              <w:spacing w:before="0" w:beforeAutospacing="0" w:after="0" w:afterAutospacing="0"/>
              <w:ind w:left="-284" w:firstLine="568"/>
              <w:jc w:val="both"/>
              <w:rPr>
                <w:color w:val="000000"/>
              </w:rPr>
            </w:pPr>
            <w:r w:rsidRPr="00661246">
              <w:rPr>
                <w:color w:val="000000"/>
              </w:rPr>
              <w:t xml:space="preserve">Задание </w:t>
            </w:r>
            <w:proofErr w:type="gramStart"/>
            <w:r w:rsidRPr="00661246">
              <w:rPr>
                <w:color w:val="000000"/>
              </w:rPr>
              <w:t>27  Развёрнутый</w:t>
            </w:r>
            <w:proofErr w:type="gramEnd"/>
            <w:r w:rsidRPr="00661246">
              <w:rPr>
                <w:color w:val="000000"/>
              </w:rPr>
              <w:t xml:space="preserve"> план по заданной теме. Составление плана.</w:t>
            </w:r>
          </w:p>
        </w:tc>
        <w:tc>
          <w:tcPr>
            <w:tcW w:w="1110" w:type="dxa"/>
          </w:tcPr>
          <w:p w14:paraId="430DFEF8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259" w:rsidRPr="00661246" w14:paraId="79FA971B" w14:textId="77777777" w:rsidTr="006C3259">
        <w:tc>
          <w:tcPr>
            <w:tcW w:w="456" w:type="dxa"/>
          </w:tcPr>
          <w:p w14:paraId="63BDB99A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0" w:type="dxa"/>
          </w:tcPr>
          <w:p w14:paraId="008623D6" w14:textId="518178B4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1988E2" w14:textId="13417711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2FA50C29" w14:textId="77777777" w:rsidR="006C3259" w:rsidRPr="00661246" w:rsidRDefault="006C3259" w:rsidP="00FF7A34">
            <w:pPr>
              <w:pStyle w:val="a3"/>
              <w:shd w:val="clear" w:color="auto" w:fill="FFFFFF"/>
              <w:spacing w:before="0" w:beforeAutospacing="0" w:after="0" w:afterAutospacing="0"/>
              <w:ind w:left="-5" w:firstLine="289"/>
              <w:jc w:val="both"/>
              <w:rPr>
                <w:color w:val="000000"/>
              </w:rPr>
            </w:pPr>
            <w:r w:rsidRPr="00661246">
              <w:rPr>
                <w:color w:val="000000"/>
              </w:rPr>
              <w:t> Алгоритм написания эссе по обществознанию.</w:t>
            </w:r>
            <w:r w:rsidRPr="00661246">
              <w:rPr>
                <w:color w:val="282828"/>
              </w:rPr>
              <w:t xml:space="preserve"> Структура письменного </w:t>
            </w:r>
            <w:r w:rsidRPr="00661246">
              <w:rPr>
                <w:color w:val="282828"/>
              </w:rPr>
              <w:lastRenderedPageBreak/>
              <w:t>рассуждения. Определение проблемы и позиции автора по высказыванию (цитате). Использование понятийного аппарата и терминологии курса «Обществознание». Изложение своих мыслей и собственной позиции по теме высказывания. Приведение аргументов «за» и «против».</w:t>
            </w:r>
          </w:p>
        </w:tc>
        <w:tc>
          <w:tcPr>
            <w:tcW w:w="1110" w:type="dxa"/>
          </w:tcPr>
          <w:p w14:paraId="69D05FDD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6C3259" w:rsidRPr="00661246" w14:paraId="552E3840" w14:textId="77777777" w:rsidTr="006C3259">
        <w:tc>
          <w:tcPr>
            <w:tcW w:w="456" w:type="dxa"/>
          </w:tcPr>
          <w:p w14:paraId="1D83EC09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0" w:type="dxa"/>
          </w:tcPr>
          <w:p w14:paraId="6902C73F" w14:textId="7E7D63D6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A29BA6" w14:textId="6F006DB3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3B39E807" w14:textId="77777777" w:rsidR="006C3259" w:rsidRPr="00661246" w:rsidRDefault="006C3259" w:rsidP="00FF7A34">
            <w:pPr>
              <w:pStyle w:val="a3"/>
              <w:shd w:val="clear" w:color="auto" w:fill="FFFFFF"/>
              <w:spacing w:before="0" w:beforeAutospacing="0" w:after="0" w:afterAutospacing="0"/>
              <w:ind w:left="-3" w:firstLine="287"/>
              <w:jc w:val="both"/>
              <w:rPr>
                <w:color w:val="000000"/>
              </w:rPr>
            </w:pPr>
            <w:r w:rsidRPr="00661246">
              <w:rPr>
                <w:i/>
                <w:iCs/>
                <w:color w:val="000000"/>
              </w:rPr>
              <w:t>Формы и разновидности культуры. Искусство, его виды.</w:t>
            </w:r>
            <w:r w:rsidRPr="00661246">
              <w:rPr>
                <w:color w:val="000000"/>
              </w:rPr>
              <w:t> Культура народная, элитарная, массовая. Основные направления искусства. СМИ. Решение заданий части 1</w:t>
            </w:r>
          </w:p>
        </w:tc>
        <w:tc>
          <w:tcPr>
            <w:tcW w:w="1110" w:type="dxa"/>
          </w:tcPr>
          <w:p w14:paraId="37871B47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259" w:rsidRPr="00661246" w14:paraId="3DBCD9ED" w14:textId="77777777" w:rsidTr="006C3259">
        <w:tc>
          <w:tcPr>
            <w:tcW w:w="456" w:type="dxa"/>
          </w:tcPr>
          <w:p w14:paraId="6930D7B3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0" w:type="dxa"/>
          </w:tcPr>
          <w:p w14:paraId="11CFCFD0" w14:textId="676FA263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64139C" w14:textId="2B6BF3AB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56513896" w14:textId="77777777" w:rsidR="006C3259" w:rsidRPr="00661246" w:rsidRDefault="006C3259" w:rsidP="00FF7A34">
            <w:pPr>
              <w:pStyle w:val="a3"/>
              <w:shd w:val="clear" w:color="auto" w:fill="FFFFFF"/>
              <w:spacing w:before="0" w:beforeAutospacing="0" w:after="0" w:afterAutospacing="0"/>
              <w:ind w:left="-3" w:firstLine="287"/>
              <w:jc w:val="both"/>
              <w:rPr>
                <w:color w:val="000000"/>
              </w:rPr>
            </w:pPr>
            <w:r w:rsidRPr="00661246">
              <w:rPr>
                <w:color w:val="000000"/>
              </w:rPr>
              <w:t> </w:t>
            </w:r>
            <w:r w:rsidRPr="00661246">
              <w:rPr>
                <w:i/>
                <w:iCs/>
                <w:color w:val="000000"/>
              </w:rPr>
              <w:t>Наука и образование.</w:t>
            </w:r>
            <w:r w:rsidRPr="00661246">
              <w:rPr>
                <w:color w:val="000000"/>
              </w:rPr>
              <w:t> </w:t>
            </w:r>
            <w:r w:rsidRPr="00661246">
              <w:rPr>
                <w:i/>
                <w:iCs/>
                <w:color w:val="000000"/>
              </w:rPr>
              <w:t>Мораль. Религия.</w:t>
            </w:r>
            <w:r w:rsidRPr="00661246">
              <w:rPr>
                <w:color w:val="000000"/>
              </w:rPr>
              <w:t> Особенности современной науки. Роль науки в условиях НТР. Образование и самообразование. Решение заданий части 1</w:t>
            </w:r>
          </w:p>
        </w:tc>
        <w:tc>
          <w:tcPr>
            <w:tcW w:w="1110" w:type="dxa"/>
          </w:tcPr>
          <w:p w14:paraId="04F4C882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259" w:rsidRPr="00661246" w14:paraId="37FCF05B" w14:textId="77777777" w:rsidTr="006C3259">
        <w:tc>
          <w:tcPr>
            <w:tcW w:w="456" w:type="dxa"/>
          </w:tcPr>
          <w:p w14:paraId="11012381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0" w:type="dxa"/>
          </w:tcPr>
          <w:p w14:paraId="73BBCD7F" w14:textId="1359E8A2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C785D7" w14:textId="40B5A3CE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2F663098" w14:textId="77777777" w:rsidR="006C3259" w:rsidRPr="00661246" w:rsidRDefault="006C3259" w:rsidP="00FF7A34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Познание мира. Решение заданий части 2 по теме «Духовная сфера»</w:t>
            </w:r>
          </w:p>
        </w:tc>
        <w:tc>
          <w:tcPr>
            <w:tcW w:w="1110" w:type="dxa"/>
          </w:tcPr>
          <w:p w14:paraId="7E63067D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259" w:rsidRPr="00661246" w14:paraId="29983963" w14:textId="77777777" w:rsidTr="006C3259">
        <w:tc>
          <w:tcPr>
            <w:tcW w:w="456" w:type="dxa"/>
          </w:tcPr>
          <w:p w14:paraId="7D9DB224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0" w:type="dxa"/>
          </w:tcPr>
          <w:p w14:paraId="25C7FC2D" w14:textId="229C92FC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220FCF" w14:textId="7B3E5DAC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29C53A4A" w14:textId="77777777" w:rsidR="006C3259" w:rsidRPr="00661246" w:rsidRDefault="006C3259" w:rsidP="00FF7A34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заданий части 2 по теме «Духовная сфера»</w:t>
            </w:r>
          </w:p>
        </w:tc>
        <w:tc>
          <w:tcPr>
            <w:tcW w:w="1110" w:type="dxa"/>
          </w:tcPr>
          <w:p w14:paraId="0E59E44E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259" w:rsidRPr="00661246" w14:paraId="40CD3ECD" w14:textId="77777777" w:rsidTr="006C3259">
        <w:tc>
          <w:tcPr>
            <w:tcW w:w="456" w:type="dxa"/>
          </w:tcPr>
          <w:p w14:paraId="4FDE5585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0" w:type="dxa"/>
          </w:tcPr>
          <w:p w14:paraId="1F839EE4" w14:textId="3143611F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7366EC" w14:textId="6BBF9EFE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41403A42" w14:textId="77777777" w:rsidR="006C3259" w:rsidRPr="00661246" w:rsidRDefault="006C3259" w:rsidP="00FF7A34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заданий части 2 по теме «Духовная сфера»</w:t>
            </w:r>
          </w:p>
        </w:tc>
        <w:tc>
          <w:tcPr>
            <w:tcW w:w="1110" w:type="dxa"/>
          </w:tcPr>
          <w:p w14:paraId="5807DD9A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259" w:rsidRPr="00661246" w14:paraId="507A027A" w14:textId="77777777" w:rsidTr="006C3259">
        <w:tc>
          <w:tcPr>
            <w:tcW w:w="456" w:type="dxa"/>
          </w:tcPr>
          <w:p w14:paraId="1CEF20DB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0" w:type="dxa"/>
          </w:tcPr>
          <w:p w14:paraId="1CCC37FE" w14:textId="54EC8190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8CDB38" w14:textId="00F1BD01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73C2EC46" w14:textId="77777777" w:rsidR="006C3259" w:rsidRPr="00661246" w:rsidRDefault="006C3259" w:rsidP="00FF7A34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Право, система права. Источники </w:t>
            </w:r>
            <w:proofErr w:type="gramStart"/>
            <w:r w:rsidRPr="0066124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права</w:t>
            </w:r>
            <w:r w:rsidRPr="00661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6124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661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Решение заданий части 1</w:t>
            </w:r>
          </w:p>
        </w:tc>
        <w:tc>
          <w:tcPr>
            <w:tcW w:w="1110" w:type="dxa"/>
          </w:tcPr>
          <w:p w14:paraId="17EF4014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259" w:rsidRPr="00661246" w14:paraId="1BFE0D71" w14:textId="77777777" w:rsidTr="006C3259">
        <w:tc>
          <w:tcPr>
            <w:tcW w:w="456" w:type="dxa"/>
          </w:tcPr>
          <w:p w14:paraId="73BDD989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0" w:type="dxa"/>
          </w:tcPr>
          <w:p w14:paraId="554F4718" w14:textId="1EDC0602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6733F7" w14:textId="103365FB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5B41792C" w14:textId="77777777" w:rsidR="006C3259" w:rsidRPr="00661246" w:rsidRDefault="006C3259" w:rsidP="00FF7A3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61246">
              <w:rPr>
                <w:color w:val="000000"/>
              </w:rPr>
              <w:t> </w:t>
            </w:r>
            <w:r w:rsidRPr="00661246">
              <w:rPr>
                <w:i/>
                <w:iCs/>
                <w:color w:val="000000"/>
              </w:rPr>
              <w:t>Права человека.</w:t>
            </w:r>
            <w:r w:rsidRPr="00661246">
              <w:rPr>
                <w:color w:val="000000"/>
              </w:rPr>
              <w:t> Правовые основы семьи и брака. Правовой статус ребенка. Международная защита прав человека в условиях мирного и военного времени. Решение заданий части 1</w:t>
            </w:r>
          </w:p>
        </w:tc>
        <w:tc>
          <w:tcPr>
            <w:tcW w:w="1110" w:type="dxa"/>
          </w:tcPr>
          <w:p w14:paraId="79D28325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259" w:rsidRPr="00661246" w14:paraId="562BAF0D" w14:textId="77777777" w:rsidTr="006C3259">
        <w:tc>
          <w:tcPr>
            <w:tcW w:w="456" w:type="dxa"/>
          </w:tcPr>
          <w:p w14:paraId="7C566A36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0" w:type="dxa"/>
          </w:tcPr>
          <w:p w14:paraId="1A35825F" w14:textId="03D69D3A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D72798" w14:textId="79DF3A90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0616A4B9" w14:textId="77777777" w:rsidR="006C3259" w:rsidRPr="00661246" w:rsidRDefault="006C3259" w:rsidP="00FF7A34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Конституция РФ.</w:t>
            </w:r>
            <w:r w:rsidRPr="00661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Решение заданий части 1</w:t>
            </w:r>
          </w:p>
        </w:tc>
        <w:tc>
          <w:tcPr>
            <w:tcW w:w="1110" w:type="dxa"/>
          </w:tcPr>
          <w:p w14:paraId="2DBA1105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259" w:rsidRPr="00661246" w14:paraId="4A417DFF" w14:textId="77777777" w:rsidTr="006C3259">
        <w:tc>
          <w:tcPr>
            <w:tcW w:w="456" w:type="dxa"/>
          </w:tcPr>
          <w:p w14:paraId="64E77570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0" w:type="dxa"/>
          </w:tcPr>
          <w:p w14:paraId="1E914339" w14:textId="38B053F2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CCAD03" w14:textId="5B5A77BC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5816149F" w14:textId="77777777" w:rsidR="006C3259" w:rsidRPr="00661246" w:rsidRDefault="006C3259" w:rsidP="00FF7A34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Отрасли права. Решение заданий части1</w:t>
            </w:r>
          </w:p>
        </w:tc>
        <w:tc>
          <w:tcPr>
            <w:tcW w:w="1110" w:type="dxa"/>
          </w:tcPr>
          <w:p w14:paraId="6221EB01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259" w:rsidRPr="00661246" w14:paraId="782A7DB1" w14:textId="77777777" w:rsidTr="006C3259">
        <w:tc>
          <w:tcPr>
            <w:tcW w:w="456" w:type="dxa"/>
          </w:tcPr>
          <w:p w14:paraId="4D8B8A69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0" w:type="dxa"/>
          </w:tcPr>
          <w:p w14:paraId="7D49B1C3" w14:textId="5F755AE9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357AF5" w14:textId="5F912CED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11BAB8E3" w14:textId="77777777" w:rsidR="006C3259" w:rsidRPr="00661246" w:rsidRDefault="006C3259" w:rsidP="00FF7A34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заданий части 2 по теме «Право»</w:t>
            </w:r>
          </w:p>
        </w:tc>
        <w:tc>
          <w:tcPr>
            <w:tcW w:w="1110" w:type="dxa"/>
          </w:tcPr>
          <w:p w14:paraId="43539290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259" w:rsidRPr="00661246" w14:paraId="7DDAFF7B" w14:textId="77777777" w:rsidTr="006C3259">
        <w:tc>
          <w:tcPr>
            <w:tcW w:w="456" w:type="dxa"/>
          </w:tcPr>
          <w:p w14:paraId="1124F846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0" w:type="dxa"/>
          </w:tcPr>
          <w:p w14:paraId="52554A67" w14:textId="5001BAE4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143B5E" w14:textId="342D7C2E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7C3658D7" w14:textId="77777777" w:rsidR="006C3259" w:rsidRPr="00661246" w:rsidRDefault="006C3259" w:rsidP="00FF7A34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заданий части 2 по теме «Право»</w:t>
            </w:r>
          </w:p>
        </w:tc>
        <w:tc>
          <w:tcPr>
            <w:tcW w:w="1110" w:type="dxa"/>
          </w:tcPr>
          <w:p w14:paraId="4BFB2C30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259" w:rsidRPr="00661246" w14:paraId="54D70CDA" w14:textId="77777777" w:rsidTr="006C3259">
        <w:tc>
          <w:tcPr>
            <w:tcW w:w="456" w:type="dxa"/>
          </w:tcPr>
          <w:p w14:paraId="55880DEA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0" w:type="dxa"/>
          </w:tcPr>
          <w:p w14:paraId="5F8AAA24" w14:textId="527D3B6E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AE02A3" w14:textId="6D6B8FEC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5FA82611" w14:textId="77777777" w:rsidR="006C3259" w:rsidRPr="00661246" w:rsidRDefault="006C3259" w:rsidP="00FF7A34">
            <w:pPr>
              <w:pStyle w:val="a3"/>
              <w:shd w:val="clear" w:color="auto" w:fill="FFFFFF"/>
              <w:spacing w:before="0" w:beforeAutospacing="0" w:after="0" w:afterAutospacing="0"/>
              <w:ind w:left="-3" w:firstLine="287"/>
              <w:jc w:val="both"/>
              <w:rPr>
                <w:color w:val="000000"/>
              </w:rPr>
            </w:pPr>
            <w:r w:rsidRPr="00661246">
              <w:rPr>
                <w:color w:val="000000"/>
              </w:rPr>
              <w:t> </w:t>
            </w:r>
            <w:r w:rsidRPr="00661246">
              <w:rPr>
                <w:i/>
                <w:iCs/>
                <w:color w:val="000000"/>
              </w:rPr>
              <w:t>Экономика: наука и хозяйство.</w:t>
            </w:r>
            <w:r w:rsidRPr="00661246">
              <w:rPr>
                <w:color w:val="000000"/>
              </w:rPr>
              <w:t> Роль экономики в жизни общества. Факторы производства: земля, труд, капитал, предпринимательство. Издержки производства.</w:t>
            </w:r>
          </w:p>
        </w:tc>
        <w:tc>
          <w:tcPr>
            <w:tcW w:w="1110" w:type="dxa"/>
          </w:tcPr>
          <w:p w14:paraId="50C947DF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259" w:rsidRPr="00661246" w14:paraId="6AB8AE5B" w14:textId="77777777" w:rsidTr="006C3259">
        <w:tc>
          <w:tcPr>
            <w:tcW w:w="456" w:type="dxa"/>
          </w:tcPr>
          <w:p w14:paraId="5914F50A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0" w:type="dxa"/>
          </w:tcPr>
          <w:p w14:paraId="1409656A" w14:textId="111992B2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8452BF" w14:textId="295DDDFA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3A674EEA" w14:textId="77777777" w:rsidR="006C3259" w:rsidRPr="00661246" w:rsidRDefault="006C3259" w:rsidP="00FF7A34">
            <w:pPr>
              <w:spacing w:after="125"/>
              <w:ind w:left="-3" w:firstLine="2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Экономические системы. Решение заданий части 1</w:t>
            </w:r>
          </w:p>
        </w:tc>
        <w:tc>
          <w:tcPr>
            <w:tcW w:w="1110" w:type="dxa"/>
          </w:tcPr>
          <w:p w14:paraId="284B4592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259" w:rsidRPr="00661246" w14:paraId="077B045E" w14:textId="77777777" w:rsidTr="006C3259">
        <w:tc>
          <w:tcPr>
            <w:tcW w:w="456" w:type="dxa"/>
          </w:tcPr>
          <w:p w14:paraId="4A05BB5D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0" w:type="dxa"/>
          </w:tcPr>
          <w:p w14:paraId="58F1C49D" w14:textId="0BE27FBD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108F1B" w14:textId="1D1D6619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6C4ED101" w14:textId="77777777" w:rsidR="006C3259" w:rsidRPr="00661246" w:rsidRDefault="006C3259" w:rsidP="00FF7A34">
            <w:pPr>
              <w:pStyle w:val="a3"/>
              <w:shd w:val="clear" w:color="auto" w:fill="FFFFFF"/>
              <w:spacing w:before="0" w:beforeAutospacing="0" w:after="0" w:afterAutospacing="0"/>
              <w:ind w:left="-3" w:firstLine="287"/>
              <w:jc w:val="both"/>
              <w:rPr>
                <w:color w:val="000000"/>
              </w:rPr>
            </w:pPr>
            <w:r w:rsidRPr="00661246">
              <w:rPr>
                <w:color w:val="000000"/>
              </w:rPr>
              <w:t> </w:t>
            </w:r>
            <w:r w:rsidRPr="00661246">
              <w:rPr>
                <w:i/>
                <w:iCs/>
                <w:color w:val="000000"/>
              </w:rPr>
              <w:t>Многообразие рынков</w:t>
            </w:r>
            <w:r w:rsidRPr="00661246">
              <w:rPr>
                <w:color w:val="000000"/>
              </w:rPr>
              <w:t>. Собственность и её формы. Национализация и приватизация собственности. Конкуренция. Спрос и предложение. Многообразие рынков. Решение заданий части 1</w:t>
            </w:r>
          </w:p>
        </w:tc>
        <w:tc>
          <w:tcPr>
            <w:tcW w:w="1110" w:type="dxa"/>
          </w:tcPr>
          <w:p w14:paraId="26B4F72B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259" w:rsidRPr="00661246" w14:paraId="491F8572" w14:textId="77777777" w:rsidTr="006C3259">
        <w:tc>
          <w:tcPr>
            <w:tcW w:w="456" w:type="dxa"/>
          </w:tcPr>
          <w:p w14:paraId="1563322A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0" w:type="dxa"/>
          </w:tcPr>
          <w:p w14:paraId="19882896" w14:textId="5C3F835A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89C63B" w14:textId="0B4B210C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1B8680B4" w14:textId="77777777" w:rsidR="006C3259" w:rsidRPr="00661246" w:rsidRDefault="006C3259" w:rsidP="00FF7A34">
            <w:pPr>
              <w:pStyle w:val="a3"/>
              <w:shd w:val="clear" w:color="auto" w:fill="FFFFFF"/>
              <w:spacing w:before="0" w:beforeAutospacing="0" w:after="0" w:afterAutospacing="0"/>
              <w:ind w:left="-3" w:firstLine="287"/>
              <w:jc w:val="both"/>
              <w:rPr>
                <w:color w:val="000000"/>
              </w:rPr>
            </w:pPr>
            <w:r w:rsidRPr="00661246">
              <w:rPr>
                <w:i/>
                <w:iCs/>
                <w:color w:val="000000"/>
              </w:rPr>
              <w:t>Рыночные отношения.</w:t>
            </w:r>
            <w:r w:rsidRPr="00661246">
              <w:rPr>
                <w:color w:val="000000"/>
              </w:rPr>
              <w:t> Роль государства в экономике. Экономический рост. Государственный бюджет. Ценные бумаги. Деньги, их функции. Налоги, их виды и функции. Рынок труда и безработица. Инфляция. Решений заданий части 1 по теме «Экономика»</w:t>
            </w:r>
          </w:p>
        </w:tc>
        <w:tc>
          <w:tcPr>
            <w:tcW w:w="1110" w:type="dxa"/>
          </w:tcPr>
          <w:p w14:paraId="120446DF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259" w:rsidRPr="00661246" w14:paraId="595FC1EF" w14:textId="77777777" w:rsidTr="006C3259">
        <w:tc>
          <w:tcPr>
            <w:tcW w:w="456" w:type="dxa"/>
          </w:tcPr>
          <w:p w14:paraId="594F353D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40" w:type="dxa"/>
          </w:tcPr>
          <w:p w14:paraId="4EBA424C" w14:textId="6E6F8B62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8E2EFB" w14:textId="0B9F042B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1BAD3711" w14:textId="77777777" w:rsidR="006C3259" w:rsidRPr="00661246" w:rsidRDefault="006C3259" w:rsidP="00FF7A34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Решений заданий части 2 по теме «Экономика».</w:t>
            </w:r>
          </w:p>
        </w:tc>
        <w:tc>
          <w:tcPr>
            <w:tcW w:w="1110" w:type="dxa"/>
          </w:tcPr>
          <w:p w14:paraId="5F263F85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259" w:rsidRPr="00661246" w14:paraId="15A76E1C" w14:textId="77777777" w:rsidTr="006C3259">
        <w:tc>
          <w:tcPr>
            <w:tcW w:w="456" w:type="dxa"/>
          </w:tcPr>
          <w:p w14:paraId="499FC7E3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40" w:type="dxa"/>
          </w:tcPr>
          <w:p w14:paraId="11C4360B" w14:textId="51CC8496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5A1106" w14:textId="48431D6C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2D4BE288" w14:textId="77777777" w:rsidR="006C3259" w:rsidRPr="00661246" w:rsidRDefault="006C3259" w:rsidP="00FF7A34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Решений заданий части 2 по теме «Экономика».</w:t>
            </w:r>
          </w:p>
        </w:tc>
        <w:tc>
          <w:tcPr>
            <w:tcW w:w="1110" w:type="dxa"/>
          </w:tcPr>
          <w:p w14:paraId="533E3C98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259" w:rsidRPr="00661246" w14:paraId="29B660E0" w14:textId="77777777" w:rsidTr="006C3259">
        <w:tc>
          <w:tcPr>
            <w:tcW w:w="456" w:type="dxa"/>
          </w:tcPr>
          <w:p w14:paraId="5337E84F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40" w:type="dxa"/>
          </w:tcPr>
          <w:p w14:paraId="22D80B1F" w14:textId="68F5D078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2F77BB" w14:textId="2E074BDB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1911281D" w14:textId="77777777" w:rsidR="006C3259" w:rsidRPr="00661246" w:rsidRDefault="006C3259" w:rsidP="00FF7A34">
            <w:pPr>
              <w:pStyle w:val="a3"/>
              <w:shd w:val="clear" w:color="auto" w:fill="FFFFFF"/>
              <w:spacing w:before="0" w:beforeAutospacing="0" w:after="0" w:afterAutospacing="0"/>
              <w:ind w:left="-284" w:firstLine="568"/>
              <w:jc w:val="both"/>
              <w:rPr>
                <w:color w:val="000000"/>
              </w:rPr>
            </w:pPr>
            <w:r w:rsidRPr="00661246">
              <w:rPr>
                <w:i/>
                <w:iCs/>
                <w:color w:val="000000"/>
              </w:rPr>
              <w:t>Социальная система</w:t>
            </w:r>
            <w:r w:rsidRPr="00661246">
              <w:rPr>
                <w:color w:val="000000"/>
              </w:rPr>
              <w:t xml:space="preserve">. Социальные отношения. </w:t>
            </w:r>
            <w:r w:rsidRPr="00661246">
              <w:rPr>
                <w:color w:val="000000"/>
              </w:rPr>
              <w:lastRenderedPageBreak/>
              <w:t>Социальные группы (касты, сословия, классы). Социальные роли. Социальная дифференциация. Социальные нормы и социальная ответственность. Отклоняющееся поведение личности. Социальный контроль. Социальное государство. Социальная политика государства.</w:t>
            </w:r>
          </w:p>
        </w:tc>
        <w:tc>
          <w:tcPr>
            <w:tcW w:w="1110" w:type="dxa"/>
          </w:tcPr>
          <w:p w14:paraId="423C9895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6C3259" w:rsidRPr="00661246" w14:paraId="59D452D5" w14:textId="77777777" w:rsidTr="006C3259">
        <w:tc>
          <w:tcPr>
            <w:tcW w:w="456" w:type="dxa"/>
          </w:tcPr>
          <w:p w14:paraId="54AF358F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40" w:type="dxa"/>
          </w:tcPr>
          <w:p w14:paraId="60A69407" w14:textId="21E5C6CB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89ABA7" w14:textId="394B8979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498B2113" w14:textId="77777777" w:rsidR="006C3259" w:rsidRPr="00661246" w:rsidRDefault="006C3259" w:rsidP="00FF7A34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Семья и брак как социальные институты. </w:t>
            </w:r>
            <w:r w:rsidRPr="006612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Социальный конфликт и пути его решения</w:t>
            </w: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612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заданий части 1</w:t>
            </w:r>
          </w:p>
        </w:tc>
        <w:tc>
          <w:tcPr>
            <w:tcW w:w="1110" w:type="dxa"/>
          </w:tcPr>
          <w:p w14:paraId="7980B608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259" w:rsidRPr="00661246" w14:paraId="06AB7D59" w14:textId="77777777" w:rsidTr="006C3259">
        <w:tc>
          <w:tcPr>
            <w:tcW w:w="456" w:type="dxa"/>
          </w:tcPr>
          <w:p w14:paraId="417A8E05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40" w:type="dxa"/>
          </w:tcPr>
          <w:p w14:paraId="15A72B16" w14:textId="5CC4A04C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2CB997" w14:textId="07081970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53D8C473" w14:textId="77777777" w:rsidR="006C3259" w:rsidRPr="00661246" w:rsidRDefault="006C3259" w:rsidP="00FF7A34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заданий части 2. </w:t>
            </w:r>
          </w:p>
        </w:tc>
        <w:tc>
          <w:tcPr>
            <w:tcW w:w="1110" w:type="dxa"/>
          </w:tcPr>
          <w:p w14:paraId="3DF54D83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259" w:rsidRPr="00661246" w14:paraId="6B3C8342" w14:textId="77777777" w:rsidTr="006C3259">
        <w:tc>
          <w:tcPr>
            <w:tcW w:w="456" w:type="dxa"/>
          </w:tcPr>
          <w:p w14:paraId="7BF4823D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40" w:type="dxa"/>
          </w:tcPr>
          <w:p w14:paraId="6E35663A" w14:textId="6F3C16C3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9FB9E2" w14:textId="7E466FCD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37AABB7D" w14:textId="77777777" w:rsidR="006C3259" w:rsidRPr="00661246" w:rsidRDefault="006C3259" w:rsidP="00FF7A34">
            <w:pPr>
              <w:pStyle w:val="a3"/>
              <w:shd w:val="clear" w:color="auto" w:fill="FFFFFF"/>
              <w:spacing w:before="0" w:beforeAutospacing="0" w:after="0" w:afterAutospacing="0"/>
              <w:ind w:left="-3" w:firstLine="287"/>
              <w:jc w:val="both"/>
              <w:rPr>
                <w:color w:val="000000"/>
              </w:rPr>
            </w:pPr>
            <w:r w:rsidRPr="00661246">
              <w:rPr>
                <w:i/>
                <w:iCs/>
                <w:color w:val="000000"/>
              </w:rPr>
              <w:t>Политическая система.</w:t>
            </w:r>
            <w:r w:rsidRPr="00661246">
              <w:rPr>
                <w:color w:val="000000"/>
              </w:rPr>
              <w:t> Структура политической системы; функции политической системы. Решение заданий части 1</w:t>
            </w:r>
          </w:p>
        </w:tc>
        <w:tc>
          <w:tcPr>
            <w:tcW w:w="1110" w:type="dxa"/>
          </w:tcPr>
          <w:p w14:paraId="2BE78094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259" w:rsidRPr="00661246" w14:paraId="444A9835" w14:textId="77777777" w:rsidTr="006C3259">
        <w:tc>
          <w:tcPr>
            <w:tcW w:w="456" w:type="dxa"/>
          </w:tcPr>
          <w:p w14:paraId="0B845E7C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40" w:type="dxa"/>
          </w:tcPr>
          <w:p w14:paraId="702976E9" w14:textId="58638878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C3CDDF" w14:textId="6F422A74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4FBD95FD" w14:textId="77777777" w:rsidR="006C3259" w:rsidRPr="00661246" w:rsidRDefault="006C3259" w:rsidP="00FF7A34">
            <w:pPr>
              <w:pStyle w:val="a3"/>
              <w:shd w:val="clear" w:color="auto" w:fill="FFFFFF"/>
              <w:spacing w:before="0" w:beforeAutospacing="0" w:after="0" w:afterAutospacing="0"/>
              <w:ind w:left="-3" w:firstLine="287"/>
              <w:jc w:val="both"/>
              <w:rPr>
                <w:color w:val="000000"/>
              </w:rPr>
            </w:pPr>
            <w:r w:rsidRPr="00661246">
              <w:rPr>
                <w:i/>
                <w:iCs/>
                <w:color w:val="000000"/>
              </w:rPr>
              <w:t>Признаки, функции и формы государства.</w:t>
            </w:r>
            <w:r w:rsidRPr="00661246">
              <w:rPr>
                <w:color w:val="000000"/>
              </w:rPr>
              <w:t> Формы государства. Политическая идеология. Гражданское общество и правовое государство. Признаки правового государства. Решение заданий части 1</w:t>
            </w:r>
          </w:p>
        </w:tc>
        <w:tc>
          <w:tcPr>
            <w:tcW w:w="1110" w:type="dxa"/>
          </w:tcPr>
          <w:p w14:paraId="372FEAAC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259" w:rsidRPr="00661246" w14:paraId="12CC5DA6" w14:textId="77777777" w:rsidTr="006C3259">
        <w:tc>
          <w:tcPr>
            <w:tcW w:w="456" w:type="dxa"/>
          </w:tcPr>
          <w:p w14:paraId="7CBE0D48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40" w:type="dxa"/>
          </w:tcPr>
          <w:p w14:paraId="22106FCE" w14:textId="63BE8E82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9DF3FF" w14:textId="7D7745D2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25A66663" w14:textId="77777777" w:rsidR="006C3259" w:rsidRPr="00661246" w:rsidRDefault="006C3259" w:rsidP="00FF7A34">
            <w:pPr>
              <w:pStyle w:val="a3"/>
              <w:shd w:val="clear" w:color="auto" w:fill="FFFFFF"/>
              <w:spacing w:before="0" w:beforeAutospacing="0" w:after="0" w:afterAutospacing="0"/>
              <w:ind w:left="-3" w:firstLine="287"/>
              <w:jc w:val="both"/>
              <w:rPr>
                <w:color w:val="000000"/>
              </w:rPr>
            </w:pPr>
            <w:r w:rsidRPr="00661246">
              <w:rPr>
                <w:i/>
                <w:iCs/>
                <w:color w:val="000000"/>
              </w:rPr>
              <w:t>Структура политической власти в РФ.</w:t>
            </w:r>
            <w:r w:rsidRPr="00661246">
              <w:rPr>
                <w:color w:val="000000"/>
              </w:rPr>
              <w:t> Государственный аппарат. Избирательные системы. Выборы, референдум. Человек в политической жизни. Решение заданий части 1</w:t>
            </w:r>
          </w:p>
        </w:tc>
        <w:tc>
          <w:tcPr>
            <w:tcW w:w="1110" w:type="dxa"/>
          </w:tcPr>
          <w:p w14:paraId="7BB2BB67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259" w:rsidRPr="00661246" w14:paraId="3C034531" w14:textId="77777777" w:rsidTr="006C3259">
        <w:tc>
          <w:tcPr>
            <w:tcW w:w="456" w:type="dxa"/>
          </w:tcPr>
          <w:p w14:paraId="45316D44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40" w:type="dxa"/>
          </w:tcPr>
          <w:p w14:paraId="143999E1" w14:textId="3965FD38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D10DDB" w14:textId="206E0FEF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6F0D381D" w14:textId="77777777" w:rsidR="006C3259" w:rsidRPr="00661246" w:rsidRDefault="006C3259" w:rsidP="00FF7A34">
            <w:pPr>
              <w:pStyle w:val="a3"/>
              <w:shd w:val="clear" w:color="auto" w:fill="FFFFFF"/>
              <w:spacing w:before="0" w:beforeAutospacing="0" w:after="0" w:afterAutospacing="0"/>
              <w:ind w:left="-3" w:firstLine="287"/>
              <w:jc w:val="both"/>
              <w:rPr>
                <w:iCs/>
                <w:color w:val="000000"/>
              </w:rPr>
            </w:pPr>
            <w:r w:rsidRPr="00661246">
              <w:rPr>
                <w:iCs/>
                <w:color w:val="000000"/>
              </w:rPr>
              <w:t>Решение заданий части 2 по теме «Политика»</w:t>
            </w:r>
          </w:p>
        </w:tc>
        <w:tc>
          <w:tcPr>
            <w:tcW w:w="1110" w:type="dxa"/>
          </w:tcPr>
          <w:p w14:paraId="692E9B28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259" w:rsidRPr="00661246" w14:paraId="7749AD47" w14:textId="77777777" w:rsidTr="006C3259">
        <w:tc>
          <w:tcPr>
            <w:tcW w:w="456" w:type="dxa"/>
          </w:tcPr>
          <w:p w14:paraId="648245B6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40" w:type="dxa"/>
          </w:tcPr>
          <w:p w14:paraId="74B939F2" w14:textId="39A53EB2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F0E929" w14:textId="18B02C6E" w:rsidR="006C3259" w:rsidRPr="00661246" w:rsidRDefault="006C3259" w:rsidP="00FF7A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352D8144" w14:textId="77777777" w:rsidR="006C3259" w:rsidRPr="00661246" w:rsidRDefault="006C3259" w:rsidP="00FF7A34">
            <w:pPr>
              <w:pStyle w:val="a3"/>
              <w:shd w:val="clear" w:color="auto" w:fill="FFFFFF"/>
              <w:spacing w:before="0" w:beforeAutospacing="0" w:after="0" w:afterAutospacing="0"/>
              <w:ind w:left="-3" w:firstLine="287"/>
              <w:jc w:val="both"/>
              <w:rPr>
                <w:iCs/>
                <w:color w:val="000000"/>
              </w:rPr>
            </w:pPr>
            <w:r w:rsidRPr="00661246">
              <w:rPr>
                <w:b/>
                <w:bCs/>
                <w:color w:val="000000"/>
              </w:rPr>
              <w:t>Итоговое тестирование</w:t>
            </w:r>
            <w:r w:rsidRPr="00661246">
              <w:rPr>
                <w:color w:val="000000"/>
              </w:rPr>
              <w:t> Решение КИМов.</w:t>
            </w:r>
          </w:p>
        </w:tc>
        <w:tc>
          <w:tcPr>
            <w:tcW w:w="1110" w:type="dxa"/>
          </w:tcPr>
          <w:p w14:paraId="2DC4F076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259" w:rsidRPr="00661246" w14:paraId="1B96160E" w14:textId="77777777" w:rsidTr="006C3259">
        <w:tc>
          <w:tcPr>
            <w:tcW w:w="456" w:type="dxa"/>
          </w:tcPr>
          <w:p w14:paraId="60896D25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132D1FB4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25E826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2" w:type="dxa"/>
          </w:tcPr>
          <w:p w14:paraId="5A47D6A4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46">
              <w:rPr>
                <w:rFonts w:ascii="Times New Roman" w:hAnsi="Times New Roman" w:cs="Times New Roman"/>
                <w:sz w:val="24"/>
                <w:szCs w:val="24"/>
              </w:rPr>
              <w:t>Итого 34 часа</w:t>
            </w:r>
          </w:p>
        </w:tc>
        <w:tc>
          <w:tcPr>
            <w:tcW w:w="1110" w:type="dxa"/>
          </w:tcPr>
          <w:p w14:paraId="11022D72" w14:textId="77777777" w:rsidR="006C3259" w:rsidRPr="00661246" w:rsidRDefault="006C3259" w:rsidP="00EF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D8CDEE" w14:textId="77777777" w:rsidR="0025476A" w:rsidRPr="00661246" w:rsidRDefault="0025476A" w:rsidP="00EF219C">
      <w:pPr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sectPr w:rsidR="0025476A" w:rsidRPr="00661246" w:rsidSect="0025476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F938F" w14:textId="77777777" w:rsidR="00802476" w:rsidRDefault="00802476" w:rsidP="00AF19A9">
      <w:pPr>
        <w:spacing w:after="0" w:line="240" w:lineRule="auto"/>
      </w:pPr>
      <w:r>
        <w:separator/>
      </w:r>
    </w:p>
  </w:endnote>
  <w:endnote w:type="continuationSeparator" w:id="0">
    <w:p w14:paraId="7B2FF616" w14:textId="77777777" w:rsidR="00802476" w:rsidRDefault="00802476" w:rsidP="00AF1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BB52D" w14:textId="77777777" w:rsidR="00AF19A9" w:rsidRDefault="00AF19A9">
    <w:pPr>
      <w:pStyle w:val="a7"/>
      <w:jc w:val="center"/>
    </w:pPr>
  </w:p>
  <w:p w14:paraId="17425571" w14:textId="77777777" w:rsidR="00AF19A9" w:rsidRDefault="00AF19A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C9CF6" w14:textId="77777777" w:rsidR="00802476" w:rsidRDefault="00802476" w:rsidP="00AF19A9">
      <w:pPr>
        <w:spacing w:after="0" w:line="240" w:lineRule="auto"/>
      </w:pPr>
      <w:r>
        <w:separator/>
      </w:r>
    </w:p>
  </w:footnote>
  <w:footnote w:type="continuationSeparator" w:id="0">
    <w:p w14:paraId="7DB80BA8" w14:textId="77777777" w:rsidR="00802476" w:rsidRDefault="00802476" w:rsidP="00AF1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5CE8"/>
    <w:multiLevelType w:val="multilevel"/>
    <w:tmpl w:val="E7A8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F346A7"/>
    <w:multiLevelType w:val="multilevel"/>
    <w:tmpl w:val="8C28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802F44"/>
    <w:multiLevelType w:val="multilevel"/>
    <w:tmpl w:val="C6927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395428"/>
    <w:multiLevelType w:val="multilevel"/>
    <w:tmpl w:val="6E10CD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270C49"/>
    <w:multiLevelType w:val="multilevel"/>
    <w:tmpl w:val="0888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19C"/>
    <w:rsid w:val="0001448D"/>
    <w:rsid w:val="00032EE1"/>
    <w:rsid w:val="0004582A"/>
    <w:rsid w:val="000A1959"/>
    <w:rsid w:val="0015611B"/>
    <w:rsid w:val="00207511"/>
    <w:rsid w:val="0025476A"/>
    <w:rsid w:val="0028477D"/>
    <w:rsid w:val="002E019C"/>
    <w:rsid w:val="00300DA0"/>
    <w:rsid w:val="003B7F4D"/>
    <w:rsid w:val="004007CE"/>
    <w:rsid w:val="004D0EB4"/>
    <w:rsid w:val="00506B9D"/>
    <w:rsid w:val="00557899"/>
    <w:rsid w:val="005851C0"/>
    <w:rsid w:val="00661246"/>
    <w:rsid w:val="006C3259"/>
    <w:rsid w:val="00720FE3"/>
    <w:rsid w:val="00732C3D"/>
    <w:rsid w:val="00783BA1"/>
    <w:rsid w:val="00786DCD"/>
    <w:rsid w:val="007C5533"/>
    <w:rsid w:val="00802476"/>
    <w:rsid w:val="00910486"/>
    <w:rsid w:val="009E0BB8"/>
    <w:rsid w:val="00AD5A70"/>
    <w:rsid w:val="00AF19A9"/>
    <w:rsid w:val="00B61801"/>
    <w:rsid w:val="00B96C6C"/>
    <w:rsid w:val="00C25F1A"/>
    <w:rsid w:val="00D21FE9"/>
    <w:rsid w:val="00D64009"/>
    <w:rsid w:val="00DE6AEA"/>
    <w:rsid w:val="00DF7FD9"/>
    <w:rsid w:val="00E44313"/>
    <w:rsid w:val="00EF219C"/>
    <w:rsid w:val="00F039AF"/>
    <w:rsid w:val="00F30313"/>
    <w:rsid w:val="00F831D5"/>
    <w:rsid w:val="00FE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F75E70"/>
  <w15:docId w15:val="{F2AED4EC-942B-44FE-BA0A-19EC903C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2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F219C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AF1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19A9"/>
  </w:style>
  <w:style w:type="paragraph" w:styleId="a7">
    <w:name w:val="footer"/>
    <w:basedOn w:val="a"/>
    <w:link w:val="a8"/>
    <w:uiPriority w:val="99"/>
    <w:unhideWhenUsed/>
    <w:rsid w:val="00AF1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19A9"/>
  </w:style>
  <w:style w:type="paragraph" w:styleId="a9">
    <w:name w:val="No Spacing"/>
    <w:link w:val="aa"/>
    <w:qFormat/>
    <w:rsid w:val="007C553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стиль2"/>
    <w:basedOn w:val="a"/>
    <w:uiPriority w:val="99"/>
    <w:rsid w:val="007C5533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a">
    <w:name w:val="Без интервала Знак"/>
    <w:basedOn w:val="a0"/>
    <w:link w:val="a9"/>
    <w:rsid w:val="007C5533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783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rsid w:val="00661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61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61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9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3258</Words>
  <Characters>18571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21786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9</cp:revision>
  <cp:lastPrinted>2025-10-21T13:45:00Z</cp:lastPrinted>
  <dcterms:created xsi:type="dcterms:W3CDTF">2022-10-01T10:38:00Z</dcterms:created>
  <dcterms:modified xsi:type="dcterms:W3CDTF">2025-10-27T05:35:00Z</dcterms:modified>
</cp:coreProperties>
</file>